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296E" w14:textId="1E33698B" w:rsidR="007C7014" w:rsidRPr="007C7014" w:rsidRDefault="007C7014" w:rsidP="00CD41C9">
      <w:pPr>
        <w:rPr>
          <w:lang w:val="el-GR"/>
        </w:rPr>
      </w:pPr>
      <w:r w:rsidRPr="007C7014">
        <w:rPr>
          <w:lang w:val="el-GR"/>
        </w:rPr>
        <w:t>Μηχανισμός των Αντικυθήρων κατά την έναρξη των Ολυμπιακών αγώνων</w:t>
      </w:r>
    </w:p>
    <w:p w14:paraId="75CD7E15" w14:textId="7204C15C" w:rsidR="007C7014" w:rsidRPr="007C7014" w:rsidRDefault="007C7014" w:rsidP="00CD41C9">
      <w:pPr>
        <w:rPr>
          <w:lang w:val="el-GR"/>
        </w:rPr>
      </w:pPr>
    </w:p>
    <w:p w14:paraId="0FF20D8E" w14:textId="77777777" w:rsidR="00191DC6" w:rsidRDefault="00CD41C9" w:rsidP="00CD41C9">
      <w:pPr>
        <w:rPr>
          <w:lang w:val="el-GR"/>
        </w:rPr>
      </w:pPr>
      <w:r w:rsidRPr="00CD41C9">
        <w:rPr>
          <w:lang w:val="el-GR"/>
        </w:rPr>
        <w:t>Η πρόταση είναι να χρησιμοποιηθεί ο Μηχανισμός των Αντικυθήρων κατά την έναρξη των Ολυμπιακών αγώνων</w:t>
      </w:r>
      <w:r w:rsidR="00191DC6">
        <w:rPr>
          <w:lang w:val="el-GR"/>
        </w:rPr>
        <w:t>.</w:t>
      </w:r>
    </w:p>
    <w:p w14:paraId="2AA2E426" w14:textId="49078EDC" w:rsidR="00CD41C9" w:rsidRPr="00CD41C9" w:rsidRDefault="00191DC6" w:rsidP="00CD41C9">
      <w:pPr>
        <w:rPr>
          <w:lang w:val="el-GR"/>
        </w:rPr>
      </w:pPr>
      <w:r>
        <w:rPr>
          <w:lang w:val="el-GR"/>
        </w:rPr>
        <w:t>Θυμίζω ότι</w:t>
      </w:r>
      <w:r w:rsidR="00CD41C9" w:rsidRPr="00CD41C9">
        <w:rPr>
          <w:lang w:val="el-GR"/>
        </w:rPr>
        <w:t xml:space="preserve"> </w:t>
      </w:r>
      <w:r w:rsidR="007C7014">
        <w:rPr>
          <w:lang w:val="el-GR"/>
        </w:rPr>
        <w:t xml:space="preserve">ο </w:t>
      </w:r>
      <w:r w:rsidRPr="00191DC6">
        <w:rPr>
          <w:lang w:val="el-GR"/>
        </w:rPr>
        <w:t xml:space="preserve">Μηχανισμός των Αντικυθήρων </w:t>
      </w:r>
      <w:r w:rsidR="00CD41C9" w:rsidRPr="00CD41C9">
        <w:rPr>
          <w:lang w:val="el-GR"/>
        </w:rPr>
        <w:t xml:space="preserve">προβλέπει την έναρξή τους. </w:t>
      </w:r>
    </w:p>
    <w:p w14:paraId="46175E98" w14:textId="77777777" w:rsidR="00CD41C9" w:rsidRPr="00CD41C9" w:rsidRDefault="00CD41C9" w:rsidP="00CD41C9">
      <w:pPr>
        <w:rPr>
          <w:lang w:val="el-GR"/>
        </w:rPr>
      </w:pPr>
      <w:r w:rsidRPr="00CD41C9">
        <w:rPr>
          <w:lang w:val="el-GR"/>
        </w:rPr>
        <w:t>Ενδεικτικές επιστολές ακολουθούν.</w:t>
      </w:r>
    </w:p>
    <w:p w14:paraId="0994D06D" w14:textId="726A86E4" w:rsidR="00CD41C9" w:rsidRPr="00CD41C9" w:rsidRDefault="00CD41C9" w:rsidP="00CD41C9">
      <w:pPr>
        <w:rPr>
          <w:lang w:val="el-GR"/>
        </w:rPr>
      </w:pPr>
      <w:r w:rsidRPr="00CD41C9">
        <w:rPr>
          <w:lang w:val="el-GR"/>
        </w:rPr>
        <w:t xml:space="preserve">Τέτοιες μπορεί </w:t>
      </w:r>
      <w:r w:rsidR="007C7014">
        <w:rPr>
          <w:lang w:val="el-GR"/>
        </w:rPr>
        <w:t xml:space="preserve">και πρέπει </w:t>
      </w:r>
      <w:r w:rsidRPr="00CD41C9">
        <w:rPr>
          <w:lang w:val="el-GR"/>
        </w:rPr>
        <w:t>να σταλούν και σε οργανώσεις ομογενών.</w:t>
      </w:r>
    </w:p>
    <w:p w14:paraId="2D0CABF5" w14:textId="77777777" w:rsidR="00CD41C9" w:rsidRPr="00CD41C9" w:rsidRDefault="00CD41C9" w:rsidP="00CD41C9">
      <w:pPr>
        <w:rPr>
          <w:lang w:val="el-GR"/>
        </w:rPr>
      </w:pPr>
    </w:p>
    <w:p w14:paraId="798AD245" w14:textId="7AF0D82C" w:rsidR="00CD41C9" w:rsidRDefault="00CC3C41" w:rsidP="00CD41C9">
      <w:r w:rsidRPr="00CC3C41">
        <w:t>These letters tailor the argument to each nation’s strengths while emphasizing the historical and symbolic significance of the Antikythera Mechanism in the Olympic tradition. Let me know if you would like any further adjustments!</w:t>
      </w:r>
    </w:p>
    <w:p w14:paraId="375C363C" w14:textId="77777777" w:rsidR="007C7014" w:rsidRDefault="007C7014" w:rsidP="00CD41C9"/>
    <w:p w14:paraId="2CD556B7" w14:textId="42005721" w:rsidR="007C7014" w:rsidRPr="00191DC6" w:rsidRDefault="007C7014" w:rsidP="007C7014">
      <w:pPr>
        <w:rPr>
          <w:b/>
          <w:bCs/>
        </w:rPr>
      </w:pPr>
      <w:r w:rsidRPr="00191DC6">
        <w:rPr>
          <w:b/>
          <w:bCs/>
        </w:rPr>
        <w:t>proposal letter</w:t>
      </w:r>
      <w:r>
        <w:t xml:space="preserve"> suitable for submission to the </w:t>
      </w:r>
      <w:r w:rsidRPr="00191DC6">
        <w:rPr>
          <w:b/>
          <w:bCs/>
        </w:rPr>
        <w:t>LA28 Organizing Committee, the IOC, or relevant cultural or planning authorities involved in the Olympic Games' opening ceremony:</w:t>
      </w:r>
    </w:p>
    <w:p w14:paraId="39BF22D9" w14:textId="77777777" w:rsidR="007C7014" w:rsidRDefault="007C7014" w:rsidP="007C7014"/>
    <w:p w14:paraId="74A8ABB5" w14:textId="38AA3C7A" w:rsidR="007C7014" w:rsidRDefault="007C7014" w:rsidP="007C7014">
      <w:r>
        <w:t>Proposal: Featuring the Antikythera Mechanism in the Opening Ceremony of the 2028 Olympic Games, Los Angeles</w:t>
      </w:r>
    </w:p>
    <w:p w14:paraId="05D02689" w14:textId="77777777" w:rsidR="007C7014" w:rsidRDefault="007C7014" w:rsidP="007C7014"/>
    <w:p w14:paraId="1D62F8EA" w14:textId="77777777" w:rsidR="007C7014" w:rsidRDefault="007C7014" w:rsidP="007C7014">
      <w:r>
        <w:t>To the LA28 Olympic Games Organizing Committee,</w:t>
      </w:r>
    </w:p>
    <w:p w14:paraId="78F3E3C0" w14:textId="77777777" w:rsidR="007C7014" w:rsidRDefault="007C7014" w:rsidP="007C7014"/>
    <w:p w14:paraId="3F75262D" w14:textId="065C7383" w:rsidR="007C7014" w:rsidRDefault="007C7014" w:rsidP="007C7014">
      <w:r>
        <w:t>I am writing to propose a historic and inspirational addition to the opening ceremony of the 2028 Olympic Games in Los Angeles: the inclusion and ceremonial presentation of a model of the Antikythera Mechanism, the world’s first known analog computer, developed in ancient Greece to calculate astronomical positions and determine the dates of the Olympic and other Panhellenic Games.</w:t>
      </w:r>
    </w:p>
    <w:p w14:paraId="0152AD91" w14:textId="63030667" w:rsidR="007C7014" w:rsidRDefault="007C7014" w:rsidP="007C7014">
      <w:r>
        <w:t>Los Angeles stands as a global symbol of innovation, technological progress, and creative storytelling. The Olympic Games themselves are a celebration of human excellence and the enduring connection between past and future. Featuring the Antikythera Mechanism—a marvel of ancient scientific ingenuity—at the start of the Games would serve as a poetic tribute to both the origins of the Olympics and the pioneering spirit that defines modern America.</w:t>
      </w:r>
    </w:p>
    <w:p w14:paraId="375DCDEE" w14:textId="7EB5F64A" w:rsidR="007C7014" w:rsidRDefault="007C7014" w:rsidP="007C7014">
      <w:r>
        <w:t>This moment could be brought to life in a powerful and symbolic way: an athlete, a young innovator, or one of the event’s key organizers stepping forward during the ceremony to present or hold a working model of the Mechanism as the Games are declared open. This gesture would form a compelling visual and philosophical parallel to the Olympic flame—another enduring symbol passed through generations. Where the flame embodies passion and unity, the Mechanism would represent human curiosity, scientific progress, and cultural continuity.</w:t>
      </w:r>
    </w:p>
    <w:p w14:paraId="5C0A1C3D" w14:textId="5A16429B" w:rsidR="007C7014" w:rsidRDefault="007C7014" w:rsidP="007C7014">
      <w:r>
        <w:t>The Antikythera Mechanism, discovered in a shipwreck off the coast of Greece and dating back to the 2nd century BCE, is more than a scientific relic. It is a testament to how deeply the Olympic spirit—alongside astronomical understanding and engineering brilliance—was woven into ancient Greek life. To present it at LA28 would be to acknowledge humanity’s universal desire to explore, measure, and transcend boundaries.</w:t>
      </w:r>
    </w:p>
    <w:p w14:paraId="5462B348" w14:textId="66E534D4" w:rsidR="007C7014" w:rsidRDefault="007C7014" w:rsidP="007C7014">
      <w:r>
        <w:t>I believe that incorporating this symbol of ancient technological excellence into the ceremony will not only honor the ingenuity of classical Greece but also highlight America’s commitment to innovation, education, and cultural appreciation.</w:t>
      </w:r>
    </w:p>
    <w:p w14:paraId="2574FE36" w14:textId="77777777" w:rsidR="007C7014" w:rsidRDefault="007C7014" w:rsidP="007C7014">
      <w:proofErr w:type="gramStart"/>
      <w:r>
        <w:t>I would</w:t>
      </w:r>
      <w:proofErr w:type="gramEnd"/>
      <w:r>
        <w:t xml:space="preserve"> be honored to discuss this concept further and assist in any way to support its development and realization.</w:t>
      </w:r>
    </w:p>
    <w:p w14:paraId="14491ECF" w14:textId="77777777" w:rsidR="007C7014" w:rsidRDefault="007C7014" w:rsidP="007C7014"/>
    <w:p w14:paraId="542F9FB9" w14:textId="77777777" w:rsidR="007C7014" w:rsidRDefault="007C7014" w:rsidP="007C7014">
      <w:r>
        <w:t>Thank you for your consideration.</w:t>
      </w:r>
    </w:p>
    <w:p w14:paraId="420F62B6" w14:textId="77777777" w:rsidR="007C7014" w:rsidRDefault="007C7014" w:rsidP="007C7014"/>
    <w:p w14:paraId="634AA62C" w14:textId="77777777" w:rsidR="007C7014" w:rsidRDefault="007C7014" w:rsidP="007C7014">
      <w:r>
        <w:t>Sincerely,</w:t>
      </w:r>
    </w:p>
    <w:p w14:paraId="41D5DFD1" w14:textId="77777777" w:rsidR="007C7014" w:rsidRDefault="007C7014" w:rsidP="007C7014">
      <w:r>
        <w:t>\[Your Full Name]</w:t>
      </w:r>
    </w:p>
    <w:p w14:paraId="44F83C1A" w14:textId="77777777" w:rsidR="007C7014" w:rsidRDefault="007C7014" w:rsidP="007C7014">
      <w:r>
        <w:t>\[Your Title or Affiliation, if any]</w:t>
      </w:r>
    </w:p>
    <w:p w14:paraId="02268FDC" w14:textId="77777777" w:rsidR="007C7014" w:rsidRDefault="007C7014" w:rsidP="007C7014">
      <w:r>
        <w:t>\[Email Address]</w:t>
      </w:r>
    </w:p>
    <w:p w14:paraId="1C69994E" w14:textId="77777777" w:rsidR="007C7014" w:rsidRDefault="007C7014" w:rsidP="007C7014">
      <w:r>
        <w:t>\[Phone Number]</w:t>
      </w:r>
    </w:p>
    <w:p w14:paraId="1A2B0987" w14:textId="77777777" w:rsidR="007C7014" w:rsidRDefault="007C7014" w:rsidP="007C7014"/>
    <w:p w14:paraId="00192F67" w14:textId="4A92B1E3" w:rsidR="007C7014" w:rsidRDefault="007C7014" w:rsidP="007C7014"/>
    <w:p w14:paraId="613C2E19" w14:textId="77777777" w:rsidR="007C7014" w:rsidRDefault="007C7014" w:rsidP="007C7014"/>
    <w:p w14:paraId="578D931C" w14:textId="77777777" w:rsidR="00CC3C41" w:rsidRDefault="00CC3C41" w:rsidP="00CD41C9"/>
    <w:p w14:paraId="4C3A54EE" w14:textId="77777777" w:rsidR="00CC3C41" w:rsidRDefault="00CC3C41" w:rsidP="00CC3C41">
      <w:r>
        <w:t>[Letter to the Los Angeles Olympic Committee]</w:t>
      </w:r>
    </w:p>
    <w:p w14:paraId="74D90BAB" w14:textId="77777777" w:rsidR="00CC3C41" w:rsidRDefault="00CC3C41" w:rsidP="00CC3C41"/>
    <w:p w14:paraId="45A19DD3" w14:textId="77777777" w:rsidR="00CC3C41" w:rsidRDefault="00CC3C41" w:rsidP="00CC3C41">
      <w:r>
        <w:t>[Your Name][Your Address][City, Country][Email][Date]</w:t>
      </w:r>
    </w:p>
    <w:p w14:paraId="6430877C" w14:textId="77777777" w:rsidR="00CC3C41" w:rsidRDefault="00CC3C41" w:rsidP="00CC3C41"/>
    <w:p w14:paraId="34CA861A" w14:textId="77777777" w:rsidR="00CC3C41" w:rsidRDefault="00CC3C41" w:rsidP="00CC3C41">
      <w:r>
        <w:t>Los Angeles Olympic Committee[Address]Los Angeles, CA, USA</w:t>
      </w:r>
    </w:p>
    <w:p w14:paraId="5887560E" w14:textId="77777777" w:rsidR="00CC3C41" w:rsidRDefault="00CC3C41" w:rsidP="00CC3C41"/>
    <w:p w14:paraId="5AFD4348" w14:textId="77777777" w:rsidR="00CC3C41" w:rsidRDefault="00CC3C41" w:rsidP="00CC3C41">
      <w:r>
        <w:t>Subject: Inclusion of a Model of the Antikythera Mechanism in the Los Angeles 2028 Olympic Opening Ceremony</w:t>
      </w:r>
    </w:p>
    <w:p w14:paraId="410B0616" w14:textId="77777777" w:rsidR="00CC3C41" w:rsidRDefault="00CC3C41" w:rsidP="00CC3C41"/>
    <w:p w14:paraId="5EF5472B" w14:textId="77777777" w:rsidR="00CC3C41" w:rsidRDefault="00CC3C41" w:rsidP="00CC3C41">
      <w:r>
        <w:t>Dear Members of the Los Angeles Olympic Committee,</w:t>
      </w:r>
    </w:p>
    <w:p w14:paraId="02B819E9" w14:textId="77777777" w:rsidR="00CC3C41" w:rsidRDefault="00CC3C41" w:rsidP="00CC3C41"/>
    <w:p w14:paraId="6BC6B896" w14:textId="77777777" w:rsidR="00CC3C41" w:rsidRDefault="00CC3C41" w:rsidP="00CC3C41">
      <w:proofErr w:type="gramStart"/>
      <w:r>
        <w:t>I am writing</w:t>
      </w:r>
      <w:proofErr w:type="gramEnd"/>
      <w:r>
        <w:t xml:space="preserve"> to propose a historic and inspirational addition to the opening ceremony of the 2028 Olympic Games in Los Angeles: the presentation of a model of the Antikythera Mechanism, the world’s first known analog computer, which was used in ancient Greece to determine the date of the Olympic and other Panhellenic Games.</w:t>
      </w:r>
    </w:p>
    <w:p w14:paraId="584A5C3C" w14:textId="77777777" w:rsidR="00CC3C41" w:rsidRDefault="00CC3C41" w:rsidP="00CC3C41">
      <w:r>
        <w:t>Los Angeles has always been a beacon of innovation, technological progress, and creative storytelling. Featuring the Antikythera Mechanism—a masterpiece of ancient Greek engineering—at the very start of the Games would celebrate the remarkable human drive to explore, understand, and measure the cosmos. This would honor both the Games' origins and the pioneering spirit that defines America.</w:t>
      </w:r>
    </w:p>
    <w:p w14:paraId="0D4C6A61" w14:textId="77777777" w:rsidR="00CC3C41" w:rsidRDefault="00CC3C41" w:rsidP="00CC3C41">
      <w:r>
        <w:t xml:space="preserve">One particularly powerful moment could be having an athlete or one of the event’s key organizers hold a model of the Mechanism as the Games officially begin, symbolizing the link between past and future, </w:t>
      </w:r>
      <w:proofErr w:type="gramStart"/>
      <w:r>
        <w:t>history</w:t>
      </w:r>
      <w:proofErr w:type="gramEnd"/>
      <w:r>
        <w:t xml:space="preserve"> and progress. Just as the Olympic flame connects generations, this ancient device reminds </w:t>
      </w:r>
      <w:proofErr w:type="gramStart"/>
      <w:r>
        <w:t>us</w:t>
      </w:r>
      <w:proofErr w:type="gramEnd"/>
      <w:r>
        <w:t xml:space="preserve"> that knowledge and scientific achievement have always been central to human civilization.</w:t>
      </w:r>
    </w:p>
    <w:p w14:paraId="72ABC7D4" w14:textId="77777777" w:rsidR="00CC3C41" w:rsidRDefault="00CC3C41" w:rsidP="00CC3C41">
      <w:r>
        <w:t xml:space="preserve">I deeply believe that incorporating the Antikythera Mechanism into the ceremony will not only be a tribute to the ingenuity of ancient Greece but also a recognition of America’s commitment to innovation and education. </w:t>
      </w:r>
      <w:proofErr w:type="gramStart"/>
      <w:r>
        <w:t>I would</w:t>
      </w:r>
      <w:proofErr w:type="gramEnd"/>
      <w:r>
        <w:t xml:space="preserve"> welcome the opportunity to discuss this idea further.</w:t>
      </w:r>
    </w:p>
    <w:p w14:paraId="431DFB9D" w14:textId="77777777" w:rsidR="00CC3C41" w:rsidRDefault="00CC3C41" w:rsidP="00CC3C41"/>
    <w:p w14:paraId="704A8994" w14:textId="77777777" w:rsidR="00CC3C41" w:rsidRDefault="00CC3C41" w:rsidP="00CC3C41">
      <w:r>
        <w:t>Sincerely,[Your Name]</w:t>
      </w:r>
    </w:p>
    <w:p w14:paraId="768CE0E8" w14:textId="77777777" w:rsidR="00CC3C41" w:rsidRDefault="00CC3C41" w:rsidP="00CC3C41"/>
    <w:p w14:paraId="159D2516" w14:textId="77777777" w:rsidR="00CC3C41" w:rsidRDefault="00CC3C41" w:rsidP="00CC3C41">
      <w:r>
        <w:t>[Letter to the Greek Olympic Committee]</w:t>
      </w:r>
    </w:p>
    <w:p w14:paraId="48A479C2" w14:textId="77777777" w:rsidR="00CC3C41" w:rsidRDefault="00CC3C41" w:rsidP="00CC3C41"/>
    <w:p w14:paraId="68DFED3A" w14:textId="77777777" w:rsidR="00CC3C41" w:rsidRDefault="00CC3C41" w:rsidP="00CC3C41">
      <w:r>
        <w:t>[Your Name][Your Address][City, Country][Email][Date]</w:t>
      </w:r>
    </w:p>
    <w:p w14:paraId="719CBD88" w14:textId="77777777" w:rsidR="00CC3C41" w:rsidRDefault="00CC3C41" w:rsidP="00CC3C41"/>
    <w:p w14:paraId="25200717" w14:textId="77777777" w:rsidR="00CC3C41" w:rsidRDefault="00CC3C41" w:rsidP="00CC3C41">
      <w:r>
        <w:t>Hellenic Olympic Committee[Address]Athens, Greece</w:t>
      </w:r>
    </w:p>
    <w:p w14:paraId="58BCBA6C" w14:textId="77777777" w:rsidR="00CC3C41" w:rsidRDefault="00CC3C41" w:rsidP="00CC3C41"/>
    <w:p w14:paraId="5B489C7F" w14:textId="77777777" w:rsidR="00CC3C41" w:rsidRDefault="00CC3C41" w:rsidP="00CC3C41">
      <w:r>
        <w:t>Subject: Inclusion of a Model of the Antikythera Mechanism in the Opening Ceremonies of the Olympic Games</w:t>
      </w:r>
    </w:p>
    <w:p w14:paraId="0BA8971F" w14:textId="77777777" w:rsidR="00CC3C41" w:rsidRDefault="00CC3C41" w:rsidP="00CC3C41"/>
    <w:p w14:paraId="5DBA31B7" w14:textId="77777777" w:rsidR="00CC3C41" w:rsidRDefault="00CC3C41" w:rsidP="00CC3C41">
      <w:r>
        <w:t>Dear Members of the Hellenic Olympic Committee,</w:t>
      </w:r>
    </w:p>
    <w:p w14:paraId="4B120ED3" w14:textId="77777777" w:rsidR="00CC3C41" w:rsidRDefault="00CC3C41" w:rsidP="00CC3C41"/>
    <w:p w14:paraId="0ECF8A39" w14:textId="77777777" w:rsidR="00CC3C41" w:rsidRDefault="00CC3C41" w:rsidP="00CC3C41">
      <w:r>
        <w:t>As the custodians of the Olympic spirit and its ancient heritage, Greece has the unique opportunity to promote an extraordinary piece of its cultural and scientific legacy—the Antikythera Mechanism—by featuring a model of this remarkable device in the opening ceremonies of both the 2028 Summer Olympics in Los Angeles and the 2026 Winter Olympics in Italy.</w:t>
      </w:r>
    </w:p>
    <w:p w14:paraId="6B52E009" w14:textId="77777777" w:rsidR="00CC3C41" w:rsidRDefault="00CC3C41" w:rsidP="00CC3C41">
      <w:r>
        <w:t>The Mechanism is the greatest testament to the ingenuity of the ancient Greeks. It is an object that embodies the union of science, philosophy, and athletic excellence, as it was specifically designed to determine the timing of the Olympic Games. Presenting it at the very start of the ceremonies would highlight Greece’s unparalleled contribution to both sports and scientific progress.</w:t>
      </w:r>
    </w:p>
    <w:p w14:paraId="1F0C619C" w14:textId="77777777" w:rsidR="00CC3C41" w:rsidRDefault="00CC3C41" w:rsidP="00CC3C41">
      <w:r>
        <w:t>It would be especially meaningful for an athlete or a key official to hold the Mechanism as the Games begin, reinforcing the timeless link between the origins of the Olympics and their continuation in modern times. Such a moment would be an unforgettable tribute to Greece’s everlasting role in shaping civilization.</w:t>
      </w:r>
    </w:p>
    <w:p w14:paraId="37FBF3A3" w14:textId="77777777" w:rsidR="00CC3C41" w:rsidRDefault="00CC3C41" w:rsidP="00CC3C41">
      <w:proofErr w:type="gramStart"/>
      <w:r>
        <w:t>I urge</w:t>
      </w:r>
      <w:proofErr w:type="gramEnd"/>
      <w:r>
        <w:t xml:space="preserve"> you to champion this idea, ensuring that the Mechanism takes its rightful place on the global stage. </w:t>
      </w:r>
      <w:proofErr w:type="gramStart"/>
      <w:r>
        <w:t>I would</w:t>
      </w:r>
      <w:proofErr w:type="gramEnd"/>
      <w:r>
        <w:t xml:space="preserve"> be delighted to discuss this further at your convenience.</w:t>
      </w:r>
    </w:p>
    <w:p w14:paraId="57BE8F54" w14:textId="77777777" w:rsidR="00CC3C41" w:rsidRDefault="00CC3C41" w:rsidP="00CC3C41"/>
    <w:p w14:paraId="448D5E8F" w14:textId="77777777" w:rsidR="00CC3C41" w:rsidRDefault="00CC3C41" w:rsidP="00CC3C41">
      <w:r>
        <w:t>With highest respect,[Your Name]</w:t>
      </w:r>
    </w:p>
    <w:p w14:paraId="32B11CB6" w14:textId="77777777" w:rsidR="007C7014" w:rsidRDefault="007C7014" w:rsidP="00CC3C41"/>
    <w:p w14:paraId="6BDD3DB2" w14:textId="77777777" w:rsidR="007C7014" w:rsidRDefault="007C7014" w:rsidP="007C7014">
      <w:pPr>
        <w:rPr>
          <w:lang w:val="el-GR"/>
        </w:rPr>
      </w:pPr>
    </w:p>
    <w:p w14:paraId="0D2E2841" w14:textId="77777777" w:rsidR="00191DC6" w:rsidRPr="00191DC6" w:rsidRDefault="00191DC6" w:rsidP="007C7014">
      <w:pPr>
        <w:rPr>
          <w:lang w:val="el-GR"/>
        </w:rPr>
      </w:pPr>
    </w:p>
    <w:p w14:paraId="2194D917" w14:textId="41B58571" w:rsidR="007C7014" w:rsidRDefault="007C7014" w:rsidP="007C7014">
      <w:r>
        <w:t xml:space="preserve"> 1. To the LA28 Creative Director / Opening Ceremony Artistic Director</w:t>
      </w:r>
    </w:p>
    <w:p w14:paraId="665911E8" w14:textId="77777777" w:rsidR="007C7014" w:rsidRDefault="007C7014" w:rsidP="007C7014"/>
    <w:p w14:paraId="0210E739" w14:textId="2B3B5D05" w:rsidR="007C7014" w:rsidRDefault="007C7014" w:rsidP="007C7014">
      <w:r>
        <w:t>Subject: Proposal for Symbolic Inclusion of the Antikythera Mechanism in LA28 Opening Ceremony</w:t>
      </w:r>
    </w:p>
    <w:p w14:paraId="5D83256F" w14:textId="77777777" w:rsidR="007C7014" w:rsidRDefault="007C7014" w:rsidP="007C7014"/>
    <w:p w14:paraId="0B400838" w14:textId="77777777" w:rsidR="007C7014" w:rsidRDefault="007C7014" w:rsidP="007C7014">
      <w:r>
        <w:t xml:space="preserve">Dear \[Creative Director’s </w:t>
      </w:r>
      <w:proofErr w:type="gramStart"/>
      <w:r>
        <w:t>Name],</w:t>
      </w:r>
      <w:proofErr w:type="gramEnd"/>
    </w:p>
    <w:p w14:paraId="3287FE3F" w14:textId="77777777" w:rsidR="007C7014" w:rsidRDefault="007C7014" w:rsidP="007C7014"/>
    <w:p w14:paraId="26318FAE" w14:textId="1F13EF43" w:rsidR="007C7014" w:rsidRDefault="007C7014" w:rsidP="007C7014">
      <w:proofErr w:type="gramStart"/>
      <w:r>
        <w:t>I hope</w:t>
      </w:r>
      <w:proofErr w:type="gramEnd"/>
      <w:r>
        <w:t xml:space="preserve"> this message finds you well. </w:t>
      </w:r>
      <w:proofErr w:type="gramStart"/>
      <w:r>
        <w:t>I am writing</w:t>
      </w:r>
      <w:proofErr w:type="gramEnd"/>
      <w:r>
        <w:t xml:space="preserve"> to propose an evocative addition to the opening ceremony of the 2028 Olympic Games in Los Angeles: the ceremonial inclusion of a model of the Antikythera Mechanism, the ancient Greek device widely regarded as the world’s first analog computer.</w:t>
      </w:r>
    </w:p>
    <w:p w14:paraId="7F84B671" w14:textId="0B9B401B" w:rsidR="007C7014" w:rsidRDefault="007C7014" w:rsidP="007C7014">
      <w:r>
        <w:t>Los Angeles is renowned for storytelling, innovation, and bold vision—qualities shared with the ancient engineers who crafted this extraordinary device to calculate the dates of the Olympic and Panhellenic Games over 2,000 years ago. Featuring a replica of the Mechanism as part of the ceremony would serve as a powerful visual bridge between the origins of the Games in ancient Greece and LA’s pioneering spirit in science and culture.</w:t>
      </w:r>
    </w:p>
    <w:p w14:paraId="477A8588" w14:textId="62264683" w:rsidR="007C7014" w:rsidRDefault="007C7014" w:rsidP="007C7014">
      <w:r>
        <w:t>Imagine an athlete or youth leader stepping forward at the start of the ceremony, holding the Mechanism aloft—a gesture echoing the Olympic torch relay, but symbolizing the timeless human quest to measure the heavens, understand our world, and mark sacred time.</w:t>
      </w:r>
    </w:p>
    <w:p w14:paraId="364D9C08" w14:textId="77777777" w:rsidR="007C7014" w:rsidRDefault="007C7014" w:rsidP="007C7014">
      <w:proofErr w:type="gramStart"/>
      <w:r>
        <w:t>I would</w:t>
      </w:r>
      <w:proofErr w:type="gramEnd"/>
      <w:r>
        <w:t xml:space="preserve"> be honored to speak further with you or your team about how this symbolic gesture could align with the creative vision of LA28.</w:t>
      </w:r>
    </w:p>
    <w:p w14:paraId="5A679E25" w14:textId="77777777" w:rsidR="007C7014" w:rsidRDefault="007C7014" w:rsidP="007C7014"/>
    <w:p w14:paraId="542AD6F8" w14:textId="77777777" w:rsidR="007C7014" w:rsidRDefault="007C7014" w:rsidP="007C7014">
      <w:r>
        <w:t>With warm regards,</w:t>
      </w:r>
    </w:p>
    <w:p w14:paraId="0A85C6A8" w14:textId="77777777" w:rsidR="007C7014" w:rsidRDefault="007C7014" w:rsidP="007C7014">
      <w:r>
        <w:t>\[Your Full Name]</w:t>
      </w:r>
    </w:p>
    <w:p w14:paraId="4922D759" w14:textId="77777777" w:rsidR="007C7014" w:rsidRDefault="007C7014" w:rsidP="007C7014">
      <w:r>
        <w:t>\[Your Contact Info]</w:t>
      </w:r>
    </w:p>
    <w:p w14:paraId="58AC53A3" w14:textId="77777777" w:rsidR="007C7014" w:rsidRDefault="007C7014" w:rsidP="007C7014"/>
    <w:p w14:paraId="66117A0A" w14:textId="5C28FBC3" w:rsidR="007C7014" w:rsidRDefault="007C7014" w:rsidP="007C7014"/>
    <w:p w14:paraId="4783CC11" w14:textId="77777777" w:rsidR="007C7014" w:rsidRDefault="007C7014" w:rsidP="007C7014"/>
    <w:p w14:paraId="26387A60" w14:textId="7F7602AC" w:rsidR="007C7014" w:rsidRDefault="007C7014" w:rsidP="007C7014">
      <w:r>
        <w:t xml:space="preserve"> 2. To the International Olympic Committee (IOC) President</w:t>
      </w:r>
    </w:p>
    <w:p w14:paraId="5FBB7251" w14:textId="77777777" w:rsidR="007C7014" w:rsidRDefault="007C7014" w:rsidP="007C7014"/>
    <w:p w14:paraId="351D652B" w14:textId="2AB58DA1" w:rsidR="007C7014" w:rsidRDefault="007C7014" w:rsidP="007C7014">
      <w:r>
        <w:t>Subject: Honoring the Origins of the Olympic Games at LA28</w:t>
      </w:r>
    </w:p>
    <w:p w14:paraId="43BEF0FF" w14:textId="77777777" w:rsidR="007C7014" w:rsidRDefault="007C7014" w:rsidP="007C7014"/>
    <w:p w14:paraId="0F304054" w14:textId="77777777" w:rsidR="007C7014" w:rsidRDefault="007C7014" w:rsidP="007C7014">
      <w:r>
        <w:t>Dear President Thomas Bach,</w:t>
      </w:r>
    </w:p>
    <w:p w14:paraId="49209A40" w14:textId="77777777" w:rsidR="007C7014" w:rsidRDefault="007C7014" w:rsidP="007C7014"/>
    <w:p w14:paraId="02CA6AE3" w14:textId="799C8B35" w:rsidR="007C7014" w:rsidRDefault="007C7014" w:rsidP="007C7014">
      <w:proofErr w:type="gramStart"/>
      <w:r>
        <w:t>I am writing</w:t>
      </w:r>
      <w:proofErr w:type="gramEnd"/>
      <w:r>
        <w:t xml:space="preserve"> with deep respect and enthusiasm to propose the ceremonial inclusion of a replica of the Antikythera Mechanism in the opening ceremony of the 2028 Olympic Games in Los Angeles.</w:t>
      </w:r>
    </w:p>
    <w:p w14:paraId="1FA85991" w14:textId="787FFBA5" w:rsidR="007C7014" w:rsidRDefault="007C7014" w:rsidP="007C7014">
      <w:r>
        <w:t>This extraordinary device, crafted in ancient Greece over 2,000 years ago, was used to calculate the timing of the Olympic and Panhellenic Games. Its reappearance at the modern Olympic stage would powerfully reaffirm the connection between the ancient ideals of Olympism and today’s global pursuit of human excellence.</w:t>
      </w:r>
    </w:p>
    <w:p w14:paraId="20976C26" w14:textId="1D846808" w:rsidR="007C7014" w:rsidRDefault="007C7014" w:rsidP="007C7014">
      <w:r>
        <w:t>Such a gesture would not only honor the historical continuity of the Games but also highlight the role of science, innovation, and culture in the Olympic spirit. It would be a fitting tribute to both the Hellenic roots of the Olympics and the innovative character of the host city of Los Angeles.</w:t>
      </w:r>
    </w:p>
    <w:p w14:paraId="25FEA3CE" w14:textId="77777777" w:rsidR="007C7014" w:rsidRDefault="007C7014" w:rsidP="007C7014">
      <w:proofErr w:type="gramStart"/>
      <w:r>
        <w:t>I would</w:t>
      </w:r>
      <w:proofErr w:type="gramEnd"/>
      <w:r>
        <w:t xml:space="preserve"> be deeply honored to contribute to this vision or assist in its realization, in coordination with cultural and academic partners.</w:t>
      </w:r>
    </w:p>
    <w:p w14:paraId="34DEED94" w14:textId="77777777" w:rsidR="007C7014" w:rsidRDefault="007C7014" w:rsidP="007C7014"/>
    <w:p w14:paraId="674D1523" w14:textId="77777777" w:rsidR="007C7014" w:rsidRDefault="007C7014" w:rsidP="007C7014">
      <w:r>
        <w:t>Respectfully,</w:t>
      </w:r>
    </w:p>
    <w:p w14:paraId="1330DFC5" w14:textId="77777777" w:rsidR="007C7014" w:rsidRDefault="007C7014" w:rsidP="007C7014">
      <w:r>
        <w:t>\[Your Full Name]</w:t>
      </w:r>
    </w:p>
    <w:p w14:paraId="55054C4D" w14:textId="77777777" w:rsidR="007C7014" w:rsidRDefault="007C7014" w:rsidP="007C7014">
      <w:r>
        <w:t>\[Your Contact Info]</w:t>
      </w:r>
    </w:p>
    <w:p w14:paraId="62F0FBD0" w14:textId="77777777" w:rsidR="007C7014" w:rsidRDefault="007C7014" w:rsidP="007C7014"/>
    <w:p w14:paraId="51F94FD3" w14:textId="2652BCB2" w:rsidR="007C7014" w:rsidRDefault="007C7014" w:rsidP="007C7014">
      <w:r>
        <w:t xml:space="preserve"> 3. To the Greek Minister of Culture and Sports or the Hellenic Olympic Committee</w:t>
      </w:r>
    </w:p>
    <w:p w14:paraId="647835C1" w14:textId="77777777" w:rsidR="007C7014" w:rsidRDefault="007C7014" w:rsidP="007C7014"/>
    <w:p w14:paraId="72B320BA" w14:textId="43920E06" w:rsidR="007C7014" w:rsidRDefault="007C7014" w:rsidP="007C7014">
      <w:r>
        <w:t>Subject: Proposal for Greek Cultural Contribution to LA28: The Antikythera Mechanism</w:t>
      </w:r>
    </w:p>
    <w:p w14:paraId="5CFB63D3" w14:textId="77777777" w:rsidR="007C7014" w:rsidRDefault="007C7014" w:rsidP="007C7014"/>
    <w:p w14:paraId="333170FE" w14:textId="77777777" w:rsidR="007C7014" w:rsidRDefault="007C7014" w:rsidP="007C7014">
      <w:r>
        <w:t>Dear Minister \[Name] / President of the Hellenic Olympic Committee,</w:t>
      </w:r>
    </w:p>
    <w:p w14:paraId="0AC883DD" w14:textId="77777777" w:rsidR="007C7014" w:rsidRDefault="007C7014" w:rsidP="007C7014"/>
    <w:p w14:paraId="4977629E" w14:textId="1469FCD1" w:rsidR="007C7014" w:rsidRDefault="007C7014" w:rsidP="007C7014">
      <w:proofErr w:type="gramStart"/>
      <w:r>
        <w:t>I write</w:t>
      </w:r>
      <w:proofErr w:type="gramEnd"/>
      <w:r>
        <w:t xml:space="preserve"> to propose an inspiring cultural contribution from Greece to the opening ceremony of the 2028 Olympic Games in Los Angeles: the ceremonial presentation of the Antikythera Mechanism, an ancient Greek marvel used to calculate the dates of the Olympic Games.</w:t>
      </w:r>
    </w:p>
    <w:p w14:paraId="52DCD9F2" w14:textId="26F89FAA" w:rsidR="007C7014" w:rsidRDefault="007C7014" w:rsidP="007C7014">
      <w:r>
        <w:t>Such a moment would powerfully remind the world of Greece’s enduring contributions not only to the ideals of sport and harmony, but to the scientific imagination. The Mechanism’s presence at LA28 would symbolize the unbroken legacy of Hellenic ingenuity, from antiquity to the present day, and celebrate the Olympic movement’s deep historical roots.</w:t>
      </w:r>
    </w:p>
    <w:p w14:paraId="48524EA4" w14:textId="77777777" w:rsidR="007C7014" w:rsidRDefault="007C7014" w:rsidP="007C7014">
      <w:r>
        <w:t>In collaboration with Greek institutions—such as the National Archaeological Museum, the Hellenic Ministry of Culture, or leading academic bodies—a faithful working replica of the Mechanism could be made available, with Greece taking a central role in its presentation.</w:t>
      </w:r>
    </w:p>
    <w:p w14:paraId="4247067E" w14:textId="77777777" w:rsidR="007C7014" w:rsidRDefault="007C7014" w:rsidP="007C7014">
      <w:proofErr w:type="gramStart"/>
      <w:r>
        <w:t>I would</w:t>
      </w:r>
      <w:proofErr w:type="gramEnd"/>
      <w:r>
        <w:t xml:space="preserve"> welcome the opportunity to discuss this proposal further and support any steps toward making this vision a reality.</w:t>
      </w:r>
    </w:p>
    <w:p w14:paraId="39D0F899" w14:textId="77777777" w:rsidR="007C7014" w:rsidRDefault="007C7014" w:rsidP="007C7014"/>
    <w:p w14:paraId="20DDE3D8" w14:textId="77777777" w:rsidR="007C7014" w:rsidRDefault="007C7014" w:rsidP="007C7014">
      <w:r>
        <w:t>With deepest respect,</w:t>
      </w:r>
    </w:p>
    <w:p w14:paraId="7B7A9C46" w14:textId="77777777" w:rsidR="007C7014" w:rsidRDefault="007C7014" w:rsidP="007C7014">
      <w:r>
        <w:t>\[Your Full Name]</w:t>
      </w:r>
    </w:p>
    <w:p w14:paraId="29CA1C39" w14:textId="77777777" w:rsidR="007C7014" w:rsidRDefault="007C7014" w:rsidP="007C7014">
      <w:r>
        <w:t>\[Your Contact Info]</w:t>
      </w:r>
    </w:p>
    <w:p w14:paraId="49A974AC" w14:textId="77777777" w:rsidR="007C7014" w:rsidRDefault="007C7014" w:rsidP="007C7014"/>
    <w:p w14:paraId="6DF57C0E" w14:textId="77777777" w:rsidR="007C7014" w:rsidRDefault="007C7014" w:rsidP="00CC3C41"/>
    <w:p w14:paraId="617C4552" w14:textId="77777777" w:rsidR="00CC3C41" w:rsidRDefault="00CC3C41" w:rsidP="00CC3C41">
      <w:r>
        <w:t>[Letter to the Italian Olympic Committee]</w:t>
      </w:r>
    </w:p>
    <w:p w14:paraId="777C3779" w14:textId="77777777" w:rsidR="00CC3C41" w:rsidRDefault="00CC3C41" w:rsidP="00CC3C41"/>
    <w:p w14:paraId="7369113E" w14:textId="77777777" w:rsidR="00CC3C41" w:rsidRDefault="00CC3C41" w:rsidP="00CC3C41">
      <w:r>
        <w:t>[Your Name][Your Address][City, Country][Email][Date]</w:t>
      </w:r>
    </w:p>
    <w:p w14:paraId="20C77422" w14:textId="77777777" w:rsidR="00CC3C41" w:rsidRDefault="00CC3C41" w:rsidP="00CC3C41"/>
    <w:p w14:paraId="1EBEF287" w14:textId="77777777" w:rsidR="00CC3C41" w:rsidRDefault="00CC3C41" w:rsidP="00CC3C41">
      <w:r>
        <w:t>Italian National Olympic Committee[Address]Rome, Italy</w:t>
      </w:r>
    </w:p>
    <w:p w14:paraId="1E6AE509" w14:textId="77777777" w:rsidR="00CC3C41" w:rsidRDefault="00CC3C41" w:rsidP="00CC3C41"/>
    <w:p w14:paraId="05E14265" w14:textId="77777777" w:rsidR="00CC3C41" w:rsidRDefault="00CC3C41" w:rsidP="00CC3C41">
      <w:r>
        <w:t>Subject: Inclusion of the Antikythera Mechanism in the 2026 Winter Olympic Opening Ceremony in Italy</w:t>
      </w:r>
    </w:p>
    <w:p w14:paraId="2DBCD20B" w14:textId="77777777" w:rsidR="00CC3C41" w:rsidRDefault="00CC3C41" w:rsidP="00CC3C41"/>
    <w:p w14:paraId="3FD2B00F" w14:textId="77777777" w:rsidR="00CC3C41" w:rsidRDefault="00CC3C41" w:rsidP="00CC3C41">
      <w:r>
        <w:t>Dear Members of the Italian Olympic Committee,</w:t>
      </w:r>
    </w:p>
    <w:p w14:paraId="10B914E8" w14:textId="77777777" w:rsidR="00CC3C41" w:rsidRDefault="00CC3C41" w:rsidP="00CC3C41"/>
    <w:p w14:paraId="2763B983" w14:textId="77777777" w:rsidR="00CC3C41" w:rsidRDefault="00CC3C41" w:rsidP="00CC3C41">
      <w:r>
        <w:t>Italy, as a cradle of civilization and a country renowned for its appreciation of art, culture, and scientific progress, is the perfect host to highlight one of the most profound achievements of antiquity—the Antikythera Mechanism—at the opening ceremony of the 2026 Winter Olympics.</w:t>
      </w:r>
    </w:p>
    <w:p w14:paraId="583EC979" w14:textId="77777777" w:rsidR="00CC3C41" w:rsidRDefault="00CC3C41" w:rsidP="00CC3C41">
      <w:r>
        <w:t>The Mechanism, discovered in the Mediterranean and linked to the ancient Greeks, is a stunning example of technological sophistication. Given Italy’s deep cultural ties to classical antiquity and its ongoing contributions to archaeology and science, presenting this model would be a testament to the lasting impact of Mediterranean civilizations.</w:t>
      </w:r>
    </w:p>
    <w:p w14:paraId="2BB26903" w14:textId="77777777" w:rsidR="00CC3C41" w:rsidRDefault="00CC3C41" w:rsidP="00CC3C41">
      <w:r>
        <w:t xml:space="preserve">A particularly moving moment would be having an </w:t>
      </w:r>
      <w:proofErr w:type="gramStart"/>
      <w:r>
        <w:t>athlete</w:t>
      </w:r>
      <w:proofErr w:type="gramEnd"/>
      <w:r>
        <w:t xml:space="preserve"> or a key organizer hold the Mechanism at the beginning of the Games, symbolizing the enduring spirit of human curiosity and knowledge. Just as the Olympic Games transcend time and borders, this device represents the continuity of intellectual and artistic excellence from antiquity to the modern world.</w:t>
      </w:r>
    </w:p>
    <w:p w14:paraId="447C596E" w14:textId="77777777" w:rsidR="00CC3C41" w:rsidRDefault="00CC3C41" w:rsidP="00CC3C41">
      <w:r>
        <w:t xml:space="preserve">Italy has always set the standard for elegance, heritage, and good taste. Including the Antikythera Mechanism would enhance the historical depth and universal significance of the Games. </w:t>
      </w:r>
      <w:proofErr w:type="gramStart"/>
      <w:r>
        <w:t>I would</w:t>
      </w:r>
      <w:proofErr w:type="gramEnd"/>
      <w:r>
        <w:t xml:space="preserve"> be honored to discuss this initiative further with your esteemed committee.</w:t>
      </w:r>
    </w:p>
    <w:p w14:paraId="717F9884" w14:textId="77777777" w:rsidR="00CC3C41" w:rsidRDefault="00CC3C41" w:rsidP="00CC3C41"/>
    <w:p w14:paraId="470AEBB3" w14:textId="77777777" w:rsidR="00CC3C41" w:rsidRDefault="00CC3C41" w:rsidP="00CC3C41">
      <w:r>
        <w:t>Respectfully,[Your Name]</w:t>
      </w:r>
    </w:p>
    <w:p w14:paraId="090113AA" w14:textId="77777777" w:rsidR="00CC3C41" w:rsidRDefault="00CC3C41" w:rsidP="00CC3C41"/>
    <w:p w14:paraId="095C07E0" w14:textId="77777777" w:rsidR="00CC3C41" w:rsidRDefault="00CC3C41" w:rsidP="00CC3C41">
      <w:r>
        <w:t>[Letter to the Cyprus Olympic Committee]</w:t>
      </w:r>
    </w:p>
    <w:p w14:paraId="2AA6C8CF" w14:textId="77777777" w:rsidR="00CC3C41" w:rsidRDefault="00CC3C41" w:rsidP="00CC3C41"/>
    <w:p w14:paraId="5B727C06" w14:textId="77777777" w:rsidR="00CC3C41" w:rsidRDefault="00CC3C41" w:rsidP="00CC3C41">
      <w:r>
        <w:t>[Your Name][Your Address][City, Country][Email][Date]</w:t>
      </w:r>
    </w:p>
    <w:p w14:paraId="520CCF51" w14:textId="77777777" w:rsidR="00CC3C41" w:rsidRDefault="00CC3C41" w:rsidP="00CC3C41"/>
    <w:p w14:paraId="507A27CC" w14:textId="77777777" w:rsidR="00CC3C41" w:rsidRDefault="00CC3C41" w:rsidP="00CC3C41">
      <w:r>
        <w:t>Cyprus Olympic Committee[Address]Nicosia, Cyprus</w:t>
      </w:r>
    </w:p>
    <w:p w14:paraId="7955A0FC" w14:textId="77777777" w:rsidR="00CC3C41" w:rsidRDefault="00CC3C41" w:rsidP="00CC3C41"/>
    <w:p w14:paraId="650DE89E" w14:textId="77777777" w:rsidR="00CC3C41" w:rsidRDefault="00CC3C41" w:rsidP="00CC3C41">
      <w:r>
        <w:t>Subject: Proposal to Include the Antikythera Mechanism in the Olympic Opening Ceremonies</w:t>
      </w:r>
    </w:p>
    <w:p w14:paraId="61A1E604" w14:textId="77777777" w:rsidR="00CC3C41" w:rsidRDefault="00CC3C41" w:rsidP="00CC3C41"/>
    <w:p w14:paraId="1B020185" w14:textId="77777777" w:rsidR="00CC3C41" w:rsidRDefault="00CC3C41" w:rsidP="00CC3C41">
      <w:r>
        <w:t>Dear Members of the Cyprus Olympic Committee,</w:t>
      </w:r>
    </w:p>
    <w:p w14:paraId="37010B88" w14:textId="77777777" w:rsidR="00CC3C41" w:rsidRDefault="00CC3C41" w:rsidP="00CC3C41"/>
    <w:p w14:paraId="3E242D6F" w14:textId="77777777" w:rsidR="00CC3C41" w:rsidRDefault="00CC3C41" w:rsidP="00CC3C41">
      <w:r>
        <w:t>Cyprus, a land with deep historical connections to both Greece and the Mediterranean's seafaring past, holds a unique place in the history of ancient science and culture. As an island that has been a bridge between civilizations, Cyprus can take pride in supporting the inclusion of the Antikythera Mechanism in the opening ceremonies of the upcoming Olympic Games.</w:t>
      </w:r>
    </w:p>
    <w:p w14:paraId="663F1009" w14:textId="77777777" w:rsidR="00CC3C41" w:rsidRDefault="00CC3C41" w:rsidP="00CC3C41">
      <w:proofErr w:type="gramStart"/>
      <w:r>
        <w:t>The Mechanism</w:t>
      </w:r>
      <w:proofErr w:type="gramEnd"/>
      <w:r>
        <w:t xml:space="preserve"> is not only an artifact of extraordinary scientific achievement but also an essential element in the calculation of the very dates of the Olympic Games. Presenting a model of this device would celebrate Cyprus’s historical connection to the Greek world and its dedication to preserving and promoting its shared heritage.</w:t>
      </w:r>
    </w:p>
    <w:p w14:paraId="51475908" w14:textId="77777777" w:rsidR="00CC3C41" w:rsidRDefault="00CC3C41" w:rsidP="00CC3C41">
      <w:r>
        <w:t>One of the most symbolic ways to showcase the Mechanism would be to have an athlete or one of the organizers hold it at the beginning of the Games, reinforcing the unbroken connection between ancient and modern traditions. This would be a powerful moment, reminding the world of the Mediterranean’s role in shaping both science and sport.</w:t>
      </w:r>
    </w:p>
    <w:p w14:paraId="6C8E8DFC" w14:textId="77777777" w:rsidR="00CC3C41" w:rsidRDefault="00CC3C41" w:rsidP="00CC3C41">
      <w:r>
        <w:t>I strongly encourage the Cyprus Olympic Committee to support this initiative and would be happy to discuss it further.</w:t>
      </w:r>
    </w:p>
    <w:p w14:paraId="33E9E3B9" w14:textId="77777777" w:rsidR="00CC3C41" w:rsidRDefault="00CC3C41" w:rsidP="00CC3C41"/>
    <w:p w14:paraId="6AB2D4DE" w14:textId="2ED20EB1" w:rsidR="00CC3C41" w:rsidRDefault="00CC3C41" w:rsidP="00CC3C41">
      <w:r>
        <w:t>With warm regards,[Your Name]</w:t>
      </w:r>
    </w:p>
    <w:p w14:paraId="1056FF84" w14:textId="77777777" w:rsidR="004C5E1B" w:rsidRDefault="004C5E1B" w:rsidP="00CC3C41"/>
    <w:p w14:paraId="5B49CE00" w14:textId="77777777" w:rsidR="004C5E1B" w:rsidRDefault="004C5E1B" w:rsidP="004C5E1B">
      <w:r>
        <w:t>[Letter to the Greek Olympic Committee]</w:t>
      </w:r>
    </w:p>
    <w:p w14:paraId="3970C8B7" w14:textId="77777777" w:rsidR="004C5E1B" w:rsidRDefault="004C5E1B" w:rsidP="004C5E1B"/>
    <w:p w14:paraId="36D0F1D8" w14:textId="77777777" w:rsidR="004C5E1B" w:rsidRDefault="004C5E1B" w:rsidP="004C5E1B">
      <w:r>
        <w:t>[Your Name][Your Address][City, Country][Email][Date]</w:t>
      </w:r>
    </w:p>
    <w:p w14:paraId="08DAAB63" w14:textId="77777777" w:rsidR="004C5E1B" w:rsidRDefault="004C5E1B" w:rsidP="004C5E1B"/>
    <w:p w14:paraId="47EDA61E" w14:textId="77777777" w:rsidR="004C5E1B" w:rsidRDefault="004C5E1B" w:rsidP="004C5E1B">
      <w:r>
        <w:t>Hellenic Olympic Committee[Address]Athens, Greece</w:t>
      </w:r>
    </w:p>
    <w:p w14:paraId="030AACBC" w14:textId="77777777" w:rsidR="004C5E1B" w:rsidRDefault="004C5E1B" w:rsidP="004C5E1B"/>
    <w:p w14:paraId="4B9167FC" w14:textId="77777777" w:rsidR="004C5E1B" w:rsidRPr="004C5E1B" w:rsidRDefault="004C5E1B" w:rsidP="004C5E1B">
      <w:pPr>
        <w:rPr>
          <w:lang w:val="el-GR"/>
        </w:rPr>
      </w:pPr>
      <w:r w:rsidRPr="004C5E1B">
        <w:rPr>
          <w:lang w:val="el-GR"/>
        </w:rPr>
        <w:t>Θέμα: Συμπερίληψη του Μηχανισμού των Αντικυθήρων στις Τελετές Έναρξης των Ολυμπιακών Αγώνων</w:t>
      </w:r>
    </w:p>
    <w:p w14:paraId="244F1787" w14:textId="77777777" w:rsidR="004C5E1B" w:rsidRPr="004C5E1B" w:rsidRDefault="004C5E1B" w:rsidP="004C5E1B">
      <w:pPr>
        <w:rPr>
          <w:lang w:val="el-GR"/>
        </w:rPr>
      </w:pPr>
    </w:p>
    <w:p w14:paraId="09464C85" w14:textId="77777777" w:rsidR="004C5E1B" w:rsidRPr="004C5E1B" w:rsidRDefault="004C5E1B" w:rsidP="004C5E1B">
      <w:pPr>
        <w:rPr>
          <w:lang w:val="el-GR"/>
        </w:rPr>
      </w:pPr>
      <w:r w:rsidRPr="004C5E1B">
        <w:rPr>
          <w:lang w:val="el-GR"/>
        </w:rPr>
        <w:t>Αξιότιμα μέλη της Ελληνικής Ολυμπιακής Επιτροπής,</w:t>
      </w:r>
    </w:p>
    <w:p w14:paraId="68F23FD0" w14:textId="77777777" w:rsidR="004C5E1B" w:rsidRPr="004C5E1B" w:rsidRDefault="004C5E1B" w:rsidP="004C5E1B">
      <w:pPr>
        <w:rPr>
          <w:lang w:val="el-GR"/>
        </w:rPr>
      </w:pPr>
    </w:p>
    <w:p w14:paraId="308702ED" w14:textId="77777777" w:rsidR="004C5E1B" w:rsidRPr="004C5E1B" w:rsidRDefault="004C5E1B" w:rsidP="004C5E1B">
      <w:pPr>
        <w:rPr>
          <w:lang w:val="el-GR"/>
        </w:rPr>
      </w:pPr>
      <w:r w:rsidRPr="004C5E1B">
        <w:rPr>
          <w:lang w:val="el-GR"/>
        </w:rPr>
        <w:t xml:space="preserve">Ως θεματοφύλακες του Ολυμπιακού πνεύματος και της αρχαίας κληρονομιάς, η Ελλάδα έχει τη μοναδική ευκαιρία να προωθήσει ένα εξαιρετικό κομμάτι της πολιτιστικής και επιστημονικής της κληρονομιάς—τον Μηχανισμό των Αντικυθήρων—ενσωματώνοντάς τον στις τελετές έναρξης των Ολυμπιακών Αγώνων του 2028 στο </w:t>
      </w:r>
      <w:proofErr w:type="spellStart"/>
      <w:r w:rsidRPr="004C5E1B">
        <w:rPr>
          <w:lang w:val="el-GR"/>
        </w:rPr>
        <w:t>Λος</w:t>
      </w:r>
      <w:proofErr w:type="spellEnd"/>
      <w:r w:rsidRPr="004C5E1B">
        <w:rPr>
          <w:lang w:val="el-GR"/>
        </w:rPr>
        <w:t xml:space="preserve"> </w:t>
      </w:r>
      <w:proofErr w:type="spellStart"/>
      <w:r w:rsidRPr="004C5E1B">
        <w:rPr>
          <w:lang w:val="el-GR"/>
        </w:rPr>
        <w:t>Άντζελες</w:t>
      </w:r>
      <w:proofErr w:type="spellEnd"/>
      <w:r w:rsidRPr="004C5E1B">
        <w:rPr>
          <w:lang w:val="el-GR"/>
        </w:rPr>
        <w:t xml:space="preserve"> και των Χειμερινών Ολυμπιακών Αγώνων του 2026 στην Ιταλία.</w:t>
      </w:r>
    </w:p>
    <w:p w14:paraId="46881B4F" w14:textId="77777777" w:rsidR="004C5E1B" w:rsidRPr="004C5E1B" w:rsidRDefault="004C5E1B" w:rsidP="004C5E1B">
      <w:pPr>
        <w:rPr>
          <w:lang w:val="el-GR"/>
        </w:rPr>
      </w:pPr>
    </w:p>
    <w:p w14:paraId="6E8C7E0A" w14:textId="77777777" w:rsidR="004C5E1B" w:rsidRPr="004C5E1B" w:rsidRDefault="004C5E1B" w:rsidP="004C5E1B">
      <w:pPr>
        <w:rPr>
          <w:lang w:val="el-GR"/>
        </w:rPr>
      </w:pPr>
      <w:r w:rsidRPr="004C5E1B">
        <w:rPr>
          <w:lang w:val="el-GR"/>
        </w:rPr>
        <w:t>Ο Μηχανισμός αποτελεί το μεγαλύτερο τεκμήριο της εφευρετικότητας των αρχαίων Ελλήνων. Είναι ένα αντικείμενο που συμβολίζει τη σύνδεση της επιστήμης, της φιλοσοφίας και της αθλητικής αριστείας, καθώς σχεδιάστηκε ειδικά για να υπολογίζει τον χρόνο διεξαγωγής των Ολυμπιακών Αγώνων. Η παρουσίασή του στην αρχή των τελετών θα αναδείξει τη μοναδική συνεισφορά της Ελλάδας τόσο στον αθλητισμό όσο και στην επιστημονική πρόοδο.</w:t>
      </w:r>
    </w:p>
    <w:p w14:paraId="1ECC2565" w14:textId="77777777" w:rsidR="004C5E1B" w:rsidRPr="004C5E1B" w:rsidRDefault="004C5E1B" w:rsidP="004C5E1B">
      <w:pPr>
        <w:rPr>
          <w:lang w:val="el-GR"/>
        </w:rPr>
      </w:pPr>
    </w:p>
    <w:p w14:paraId="18C34C91" w14:textId="77777777" w:rsidR="004C5E1B" w:rsidRPr="004C5E1B" w:rsidRDefault="004C5E1B" w:rsidP="004C5E1B">
      <w:pPr>
        <w:rPr>
          <w:lang w:val="el-GR"/>
        </w:rPr>
      </w:pPr>
      <w:r w:rsidRPr="004C5E1B">
        <w:rPr>
          <w:lang w:val="el-GR"/>
        </w:rPr>
        <w:t>Ιδιαίτερα συμβολική θα ήταν η στιγμή κατά την οποία ένας αθλητής ή ένας εκ των διοργανωτών θα κρατούσε τον Μηχανισμό κατά την έναρξη των Αγώνων, ενισχύοντας τον διαχρονικό δεσμό μεταξύ των αρχαίων Ολυμπιακών Αγώνων και της σύγχρονης διοργάνωσης. Μια τέτοια στιγμή θα ήταν ένας αξέχαστος φόρος τιμής στη διαχρονική επιρροή της Ελλάδας στον παγκόσμιο πολιτισμό.</w:t>
      </w:r>
    </w:p>
    <w:p w14:paraId="175D04FC" w14:textId="77777777" w:rsidR="004C5E1B" w:rsidRPr="004C5E1B" w:rsidRDefault="004C5E1B" w:rsidP="004C5E1B">
      <w:pPr>
        <w:rPr>
          <w:lang w:val="el-GR"/>
        </w:rPr>
      </w:pPr>
    </w:p>
    <w:p w14:paraId="6694F4C3" w14:textId="77777777" w:rsidR="004C5E1B" w:rsidRPr="004C5E1B" w:rsidRDefault="004C5E1B" w:rsidP="004C5E1B">
      <w:pPr>
        <w:rPr>
          <w:lang w:val="el-GR"/>
        </w:rPr>
      </w:pPr>
      <w:r w:rsidRPr="004C5E1B">
        <w:rPr>
          <w:lang w:val="el-GR"/>
        </w:rPr>
        <w:t>Επιπλέον, η πρωτοβουλία αυτή θα λειτουργήσει ως εξαιρετική διαφήμιση τόσο για την Ελλάδα όσο και για την Κύπρο, προβάλλοντας την ιστορική και πολιτιστική τους σημασία στη διεθνή σκηνή.</w:t>
      </w:r>
    </w:p>
    <w:p w14:paraId="7B7EC609" w14:textId="77777777" w:rsidR="004C5E1B" w:rsidRPr="004C5E1B" w:rsidRDefault="004C5E1B" w:rsidP="004C5E1B">
      <w:pPr>
        <w:rPr>
          <w:lang w:val="el-GR"/>
        </w:rPr>
      </w:pPr>
    </w:p>
    <w:p w14:paraId="4980485F" w14:textId="77777777" w:rsidR="004C5E1B" w:rsidRPr="004C5E1B" w:rsidRDefault="004C5E1B" w:rsidP="004C5E1B">
      <w:pPr>
        <w:rPr>
          <w:lang w:val="el-GR"/>
        </w:rPr>
      </w:pPr>
      <w:r w:rsidRPr="004C5E1B">
        <w:rPr>
          <w:lang w:val="el-GR"/>
        </w:rPr>
        <w:t>Σας προτρέπω να στηρίξετε αυτήν την ιδέα, διασφαλίζοντας ότι ο Μηχανισμός θα λάβει τη θέση που του αξίζει στην παγκόσμια σκηνή. Θα χαρώ να συζητήσουμε περαιτέρω αυτή την πρωτοβουλία.</w:t>
      </w:r>
    </w:p>
    <w:p w14:paraId="59653D27" w14:textId="77777777" w:rsidR="004C5E1B" w:rsidRPr="004C5E1B" w:rsidRDefault="004C5E1B" w:rsidP="004C5E1B">
      <w:pPr>
        <w:rPr>
          <w:lang w:val="el-GR"/>
        </w:rPr>
      </w:pPr>
    </w:p>
    <w:p w14:paraId="1BE7D670" w14:textId="77777777" w:rsidR="004C5E1B" w:rsidRPr="004C5E1B" w:rsidRDefault="004C5E1B" w:rsidP="004C5E1B">
      <w:pPr>
        <w:rPr>
          <w:lang w:val="el-GR"/>
        </w:rPr>
      </w:pPr>
      <w:r w:rsidRPr="004C5E1B">
        <w:rPr>
          <w:lang w:val="el-GR"/>
        </w:rPr>
        <w:t>Με εκτίμηση,[</w:t>
      </w:r>
      <w:r>
        <w:t>Your</w:t>
      </w:r>
      <w:r w:rsidRPr="004C5E1B">
        <w:rPr>
          <w:lang w:val="el-GR"/>
        </w:rPr>
        <w:t xml:space="preserve"> </w:t>
      </w:r>
      <w:r>
        <w:t>Name</w:t>
      </w:r>
      <w:r w:rsidRPr="004C5E1B">
        <w:rPr>
          <w:lang w:val="el-GR"/>
        </w:rPr>
        <w:t>]</w:t>
      </w:r>
    </w:p>
    <w:p w14:paraId="281A554A" w14:textId="77777777" w:rsidR="004C5E1B" w:rsidRPr="004C5E1B" w:rsidRDefault="004C5E1B" w:rsidP="004C5E1B">
      <w:pPr>
        <w:rPr>
          <w:lang w:val="el-GR"/>
        </w:rPr>
      </w:pPr>
    </w:p>
    <w:p w14:paraId="1546C01E" w14:textId="77777777" w:rsidR="004C5E1B" w:rsidRDefault="004C5E1B" w:rsidP="004C5E1B">
      <w:r>
        <w:t>[Letter to the Italian Olympic Committee]</w:t>
      </w:r>
    </w:p>
    <w:p w14:paraId="5644F645" w14:textId="77777777" w:rsidR="004C5E1B" w:rsidRDefault="004C5E1B" w:rsidP="004C5E1B"/>
    <w:p w14:paraId="2EA897D3" w14:textId="77777777" w:rsidR="004C5E1B" w:rsidRDefault="004C5E1B" w:rsidP="004C5E1B">
      <w:r>
        <w:t>[Your Name][Your Address][City, Country][Email][Date]</w:t>
      </w:r>
    </w:p>
    <w:p w14:paraId="14D53C91" w14:textId="77777777" w:rsidR="004C5E1B" w:rsidRDefault="004C5E1B" w:rsidP="004C5E1B"/>
    <w:p w14:paraId="53814205" w14:textId="77777777" w:rsidR="004C5E1B" w:rsidRDefault="004C5E1B" w:rsidP="004C5E1B">
      <w:r>
        <w:t>Italian National Olympic Committee[Address]Rome, Italy</w:t>
      </w:r>
    </w:p>
    <w:p w14:paraId="20CE8E43" w14:textId="77777777" w:rsidR="004C5E1B" w:rsidRDefault="004C5E1B" w:rsidP="004C5E1B"/>
    <w:p w14:paraId="2F346F04" w14:textId="77777777" w:rsidR="004C5E1B" w:rsidRPr="004C5E1B" w:rsidRDefault="004C5E1B" w:rsidP="004C5E1B">
      <w:pPr>
        <w:rPr>
          <w:lang w:val="el-GR"/>
        </w:rPr>
      </w:pPr>
      <w:r w:rsidRPr="004C5E1B">
        <w:rPr>
          <w:lang w:val="el-GR"/>
        </w:rPr>
        <w:t>Θέμα: Συμπερίληψη του Μηχανισμού των Αντικυθήρων στην Τελετή Έναρξης των Χειμερινών Ολυμπιακών Αγώνων του 2026 στην Ιταλία</w:t>
      </w:r>
    </w:p>
    <w:p w14:paraId="0993BBA8" w14:textId="77777777" w:rsidR="004C5E1B" w:rsidRPr="004C5E1B" w:rsidRDefault="004C5E1B" w:rsidP="004C5E1B">
      <w:pPr>
        <w:rPr>
          <w:lang w:val="el-GR"/>
        </w:rPr>
      </w:pPr>
    </w:p>
    <w:p w14:paraId="0392CF49" w14:textId="77777777" w:rsidR="004C5E1B" w:rsidRPr="004C5E1B" w:rsidRDefault="004C5E1B" w:rsidP="004C5E1B">
      <w:pPr>
        <w:rPr>
          <w:lang w:val="el-GR"/>
        </w:rPr>
      </w:pPr>
      <w:r w:rsidRPr="004C5E1B">
        <w:rPr>
          <w:lang w:val="el-GR"/>
        </w:rPr>
        <w:t>Αξιότιμα μέλη της Ιταλικής Ολυμπιακής Επιτροπής,</w:t>
      </w:r>
    </w:p>
    <w:p w14:paraId="3226E04A" w14:textId="77777777" w:rsidR="004C5E1B" w:rsidRPr="004C5E1B" w:rsidRDefault="004C5E1B" w:rsidP="004C5E1B">
      <w:pPr>
        <w:rPr>
          <w:lang w:val="el-GR"/>
        </w:rPr>
      </w:pPr>
    </w:p>
    <w:p w14:paraId="18773646" w14:textId="77777777" w:rsidR="004C5E1B" w:rsidRPr="004C5E1B" w:rsidRDefault="004C5E1B" w:rsidP="004C5E1B">
      <w:pPr>
        <w:rPr>
          <w:lang w:val="el-GR"/>
        </w:rPr>
      </w:pPr>
      <w:r w:rsidRPr="004C5E1B">
        <w:rPr>
          <w:lang w:val="el-GR"/>
        </w:rPr>
        <w:t>Η Ιταλία, ως λίκνο του πολιτισμού και χώρα γνωστή για την εκλεπτυσμένη της αισθητική και την εκτίμηση της ιστορίας και της επιστήμης, αποτελεί τον ιδανικό διοργανωτή για την ανάδειξη ενός από τα σημαντικότερα επιτεύγματα της αρχαιότητας—του Μηχανισμού των Αντικυθήρων—κατά την τελετή έναρξης των Χειμερινών Ολυμπιακών Αγώνων του 2026.</w:t>
      </w:r>
    </w:p>
    <w:p w14:paraId="3069E888" w14:textId="77777777" w:rsidR="004C5E1B" w:rsidRPr="004C5E1B" w:rsidRDefault="004C5E1B" w:rsidP="004C5E1B">
      <w:pPr>
        <w:rPr>
          <w:lang w:val="el-GR"/>
        </w:rPr>
      </w:pPr>
    </w:p>
    <w:p w14:paraId="6A0A7FB9" w14:textId="77777777" w:rsidR="004C5E1B" w:rsidRPr="004C5E1B" w:rsidRDefault="004C5E1B" w:rsidP="004C5E1B">
      <w:pPr>
        <w:rPr>
          <w:lang w:val="el-GR"/>
        </w:rPr>
      </w:pPr>
      <w:r w:rsidRPr="004C5E1B">
        <w:rPr>
          <w:lang w:val="el-GR"/>
        </w:rPr>
        <w:t>Ο Μηχανισμός αποτελεί μνημείο της ανθρώπινης διάνοιας και καινοτομίας, και δεδομένης της βαθιάς πολιτιστικής σύνδεσης της Ιταλίας με την κλασική αρχαιότητα, η παρουσίασή του θα αποδείξει την αδιάλειπτη επιρροή του μεσογειακού κόσμου στη σύγχρονη εποχή.</w:t>
      </w:r>
    </w:p>
    <w:p w14:paraId="2FD2BFA3" w14:textId="77777777" w:rsidR="004C5E1B" w:rsidRPr="004C5E1B" w:rsidRDefault="004C5E1B" w:rsidP="004C5E1B">
      <w:pPr>
        <w:rPr>
          <w:lang w:val="el-GR"/>
        </w:rPr>
      </w:pPr>
    </w:p>
    <w:p w14:paraId="430EAB7A" w14:textId="77777777" w:rsidR="004C5E1B" w:rsidRPr="004C5E1B" w:rsidRDefault="004C5E1B" w:rsidP="004C5E1B">
      <w:pPr>
        <w:rPr>
          <w:lang w:val="el-GR"/>
        </w:rPr>
      </w:pPr>
      <w:r w:rsidRPr="004C5E1B">
        <w:rPr>
          <w:lang w:val="el-GR"/>
        </w:rPr>
        <w:t>Ιδιαίτερα συγκινητική θα ήταν η εικόνα ενός αθλητή ή ενός εκ των διοργανωτών που θα κρατούσε το μοντέλο του Μηχανισμού στην αρχή των Αγώνων, ως σύμβολο της διαχρονικής ανθρώπινης προσπάθειας για γνώση και πρόοδο.</w:t>
      </w:r>
    </w:p>
    <w:p w14:paraId="24D54A4D" w14:textId="77777777" w:rsidR="004C5E1B" w:rsidRPr="004C5E1B" w:rsidRDefault="004C5E1B" w:rsidP="004C5E1B">
      <w:pPr>
        <w:rPr>
          <w:lang w:val="el-GR"/>
        </w:rPr>
      </w:pPr>
    </w:p>
    <w:p w14:paraId="259043CA" w14:textId="77777777" w:rsidR="004C5E1B" w:rsidRPr="004C5E1B" w:rsidRDefault="004C5E1B" w:rsidP="004C5E1B">
      <w:pPr>
        <w:rPr>
          <w:lang w:val="el-GR"/>
        </w:rPr>
      </w:pPr>
      <w:r w:rsidRPr="004C5E1B">
        <w:rPr>
          <w:lang w:val="el-GR"/>
        </w:rPr>
        <w:t>Η Ιταλία πάντα αποτελούσε υπόδειγμα πολιτισμού, γούστου και σεβασμού στην ιστορία. Η παρουσία του Μηχανισμού στην τελετή θα προσδώσει βάθος και ιστορικό συμβολισμό στους Αγώνες, ενώ παράλληλα θα προβάλει την πολιτιστική κληρονομιά της Ελλάδας και της Κύπρου.</w:t>
      </w:r>
    </w:p>
    <w:p w14:paraId="2A8571BA" w14:textId="77777777" w:rsidR="004C5E1B" w:rsidRPr="004C5E1B" w:rsidRDefault="004C5E1B" w:rsidP="004C5E1B">
      <w:pPr>
        <w:rPr>
          <w:lang w:val="el-GR"/>
        </w:rPr>
      </w:pPr>
    </w:p>
    <w:p w14:paraId="5C68C223" w14:textId="77777777" w:rsidR="004C5E1B" w:rsidRPr="004C5E1B" w:rsidRDefault="004C5E1B" w:rsidP="004C5E1B">
      <w:pPr>
        <w:rPr>
          <w:lang w:val="el-GR"/>
        </w:rPr>
      </w:pPr>
      <w:r w:rsidRPr="004C5E1B">
        <w:rPr>
          <w:lang w:val="el-GR"/>
        </w:rPr>
        <w:t>Θα ήταν τιμή μου να συζητήσουμε περαιτέρω αυτή την πρωτοβουλία.</w:t>
      </w:r>
    </w:p>
    <w:p w14:paraId="39ECA330" w14:textId="77777777" w:rsidR="004C5E1B" w:rsidRPr="004C5E1B" w:rsidRDefault="004C5E1B" w:rsidP="004C5E1B">
      <w:pPr>
        <w:rPr>
          <w:lang w:val="el-GR"/>
        </w:rPr>
      </w:pPr>
    </w:p>
    <w:p w14:paraId="463D468C" w14:textId="77777777" w:rsidR="004C5E1B" w:rsidRDefault="004C5E1B" w:rsidP="004C5E1B">
      <w:proofErr w:type="spellStart"/>
      <w:r>
        <w:t>Με</w:t>
      </w:r>
      <w:proofErr w:type="spellEnd"/>
      <w:r>
        <w:t xml:space="preserve"> </w:t>
      </w:r>
      <w:proofErr w:type="spellStart"/>
      <w:r>
        <w:t>εκτίμηση</w:t>
      </w:r>
      <w:proofErr w:type="spellEnd"/>
      <w:r>
        <w:t>,[Your Name]</w:t>
      </w:r>
    </w:p>
    <w:p w14:paraId="1A079941" w14:textId="77777777" w:rsidR="004C5E1B" w:rsidRDefault="004C5E1B" w:rsidP="00CC3C41"/>
    <w:p w14:paraId="32F59651" w14:textId="77777777" w:rsidR="004C5E1B" w:rsidRDefault="004C5E1B" w:rsidP="004C5E1B">
      <w:r>
        <w:t>[Letter to the Mexican Olympic Committee]</w:t>
      </w:r>
    </w:p>
    <w:p w14:paraId="12947187" w14:textId="77777777" w:rsidR="004C5E1B" w:rsidRDefault="004C5E1B" w:rsidP="004C5E1B"/>
    <w:p w14:paraId="63D4022F" w14:textId="77777777" w:rsidR="004C5E1B" w:rsidRDefault="004C5E1B" w:rsidP="004C5E1B">
      <w:r>
        <w:t>[Your Name][Your Address][City, Country][Email][Date]</w:t>
      </w:r>
    </w:p>
    <w:p w14:paraId="5764C37A" w14:textId="77777777" w:rsidR="004C5E1B" w:rsidRDefault="004C5E1B" w:rsidP="004C5E1B"/>
    <w:p w14:paraId="4FAC0991" w14:textId="77777777" w:rsidR="004C5E1B" w:rsidRDefault="004C5E1B" w:rsidP="004C5E1B">
      <w:r>
        <w:t>Mexican Olympic Committee[Address]Mexico City, Mexico</w:t>
      </w:r>
    </w:p>
    <w:p w14:paraId="15F7EF3F" w14:textId="77777777" w:rsidR="004C5E1B" w:rsidRDefault="004C5E1B" w:rsidP="004C5E1B"/>
    <w:p w14:paraId="63A2091E" w14:textId="77777777" w:rsidR="004C5E1B" w:rsidRDefault="004C5E1B" w:rsidP="004C5E1B">
      <w:r>
        <w:t>Subject: Inclusion of a Model of the Antikythera Mechanism in the Olympic Opening Ceremony</w:t>
      </w:r>
    </w:p>
    <w:p w14:paraId="5A44BDCE" w14:textId="77777777" w:rsidR="004C5E1B" w:rsidRDefault="004C5E1B" w:rsidP="004C5E1B"/>
    <w:p w14:paraId="1A3275FC" w14:textId="77777777" w:rsidR="004C5E1B" w:rsidRDefault="004C5E1B" w:rsidP="004C5E1B">
      <w:r>
        <w:t>Dear Members of the Mexican Olympic Committee,</w:t>
      </w:r>
    </w:p>
    <w:p w14:paraId="1CE4F87A" w14:textId="77777777" w:rsidR="004C5E1B" w:rsidRDefault="004C5E1B" w:rsidP="004C5E1B"/>
    <w:p w14:paraId="171D0F14" w14:textId="77777777" w:rsidR="004C5E1B" w:rsidRDefault="004C5E1B" w:rsidP="004C5E1B">
      <w:r>
        <w:t xml:space="preserve">Mexico has long been a nation that cherishes scientific curiosity and historical legacy. As a country that created the first working model of the Antikythera Mechanism, Mexico holds a special place in the modern rediscovery of this ancient marvel. </w:t>
      </w:r>
      <w:proofErr w:type="gramStart"/>
      <w:r>
        <w:t>I am writing</w:t>
      </w:r>
      <w:proofErr w:type="gramEnd"/>
      <w:r>
        <w:t xml:space="preserve"> to propose that a model of </w:t>
      </w:r>
      <w:proofErr w:type="gramStart"/>
      <w:r>
        <w:t>the Mechanism</w:t>
      </w:r>
      <w:proofErr w:type="gramEnd"/>
      <w:r>
        <w:t xml:space="preserve"> be included in the opening ceremony of the upcoming Olympic Games, symbolizing the fusion of history, science, and sport.</w:t>
      </w:r>
    </w:p>
    <w:p w14:paraId="50D832EE" w14:textId="77777777" w:rsidR="004C5E1B" w:rsidRDefault="004C5E1B" w:rsidP="004C5E1B"/>
    <w:p w14:paraId="1126A4F0" w14:textId="77777777" w:rsidR="004C5E1B" w:rsidRDefault="004C5E1B" w:rsidP="004C5E1B">
      <w:r>
        <w:t>The Antikythera Mechanism, an extraordinary example of ancient Greek engineering, was designed to calculate the date of the Olympic Games. Its presence at the start of the ceremony would serve as a powerful tribute to humanity’s enduring quest for knowledge and precision. Given Mexico’s role in demonstrating the Mechanism’s functionality, incorporating it into the Games would acknowledge both ancient ingenuity and modern scientific achievement.</w:t>
      </w:r>
    </w:p>
    <w:p w14:paraId="129241D0" w14:textId="77777777" w:rsidR="004C5E1B" w:rsidRDefault="004C5E1B" w:rsidP="004C5E1B"/>
    <w:p w14:paraId="0FF38C00" w14:textId="77777777" w:rsidR="004C5E1B" w:rsidRDefault="004C5E1B" w:rsidP="004C5E1B">
      <w:r>
        <w:t>One particularly symbolic gesture would be for an athlete or a key organizer to hold the Mechanism at the very beginning of the ceremony, signifying the link between ancient wisdom and contemporary excellence. Just as the Olympic torch unites cultures and generations, the Mechanism represents a shared scientific and historical heritage.</w:t>
      </w:r>
    </w:p>
    <w:p w14:paraId="0D4EA1C3" w14:textId="77777777" w:rsidR="004C5E1B" w:rsidRDefault="004C5E1B" w:rsidP="004C5E1B"/>
    <w:p w14:paraId="1CA06D70" w14:textId="77777777" w:rsidR="004C5E1B" w:rsidRDefault="004C5E1B" w:rsidP="004C5E1B">
      <w:r>
        <w:t>Mexico’s contributions to astronomy, mathematics, and engineering—from the Mayan calendar to modern technological advancements—align perfectly with the spirit of the Mechanism. Its inclusion would be a testament to the shared intellectual achievements of past civilizations and modern nations.</w:t>
      </w:r>
    </w:p>
    <w:p w14:paraId="519332FC" w14:textId="77777777" w:rsidR="004C5E1B" w:rsidRDefault="004C5E1B" w:rsidP="004C5E1B"/>
    <w:p w14:paraId="1717CA76" w14:textId="77777777" w:rsidR="004C5E1B" w:rsidRDefault="004C5E1B" w:rsidP="004C5E1B">
      <w:proofErr w:type="gramStart"/>
      <w:r>
        <w:t>I would</w:t>
      </w:r>
      <w:proofErr w:type="gramEnd"/>
      <w:r>
        <w:t xml:space="preserve"> be honored to discuss this proposal further and explore how we can bring this vision to life.</w:t>
      </w:r>
    </w:p>
    <w:p w14:paraId="06BECD57" w14:textId="77777777" w:rsidR="004C5E1B" w:rsidRDefault="004C5E1B" w:rsidP="004C5E1B"/>
    <w:p w14:paraId="19829564" w14:textId="60D8261F" w:rsidR="004C5E1B" w:rsidRDefault="004C5E1B" w:rsidP="004C5E1B">
      <w:r>
        <w:t>Sincerely,[Your Name]</w:t>
      </w:r>
    </w:p>
    <w:p w14:paraId="019969A8" w14:textId="77777777" w:rsidR="004C5E1B" w:rsidRDefault="004C5E1B" w:rsidP="004C5E1B"/>
    <w:p w14:paraId="28E314C5" w14:textId="12ED6216" w:rsidR="00E55713" w:rsidRDefault="00E55713" w:rsidP="00E55713">
      <w:r>
        <w:t>Here are Greek translations of the following types of letters you requested. These are draft templates that can be adapted for your use:</w:t>
      </w:r>
    </w:p>
    <w:p w14:paraId="2AA08EBA" w14:textId="77777777" w:rsidR="00E55713" w:rsidRDefault="00E55713" w:rsidP="00E55713"/>
    <w:p w14:paraId="6C904225" w14:textId="71CFC14F" w:rsidR="00E55713" w:rsidRDefault="00E55713" w:rsidP="00E55713"/>
    <w:p w14:paraId="754677B4" w14:textId="77777777" w:rsidR="00E55713" w:rsidRDefault="00E55713" w:rsidP="00E55713"/>
    <w:p w14:paraId="2B6B34BF" w14:textId="49D0D0A6" w:rsidR="00E55713" w:rsidRDefault="00E55713" w:rsidP="00E55713">
      <w:r>
        <w:t xml:space="preserve"> 1. Technical/Scientific Attachment Letter (About the Mechanism)</w:t>
      </w:r>
    </w:p>
    <w:p w14:paraId="4AD33CB5" w14:textId="77777777" w:rsidR="00E55713" w:rsidRDefault="00E55713" w:rsidP="00E55713"/>
    <w:p w14:paraId="24CCC3DF" w14:textId="0F73D88F" w:rsidR="00E55713" w:rsidRDefault="00E55713" w:rsidP="00E55713">
      <w:r>
        <w:t>ENGLISH:</w:t>
      </w:r>
    </w:p>
    <w:p w14:paraId="5E830CDD" w14:textId="77777777" w:rsidR="00E55713" w:rsidRDefault="00E55713" w:rsidP="00E55713"/>
    <w:p w14:paraId="649165BB" w14:textId="77777777" w:rsidR="00E55713" w:rsidRDefault="00E55713" w:rsidP="00E55713">
      <w:r>
        <w:t>&gt; Dear \[Recipient],</w:t>
      </w:r>
    </w:p>
    <w:p w14:paraId="38F8A2E8" w14:textId="77777777" w:rsidR="00E55713" w:rsidRDefault="00E55713" w:rsidP="00E55713">
      <w:r>
        <w:t>&gt;</w:t>
      </w:r>
    </w:p>
    <w:p w14:paraId="358E6E4E" w14:textId="77777777" w:rsidR="00E55713" w:rsidRDefault="00E55713" w:rsidP="00E55713">
      <w:r>
        <w:t>&gt; Please find attached a more technical and scientific description of the Antikythera Mechanism. The document outlines its historical significance, astronomical functions, and recent research insights. This material is intended to support the proposal/project by offering a deeper understanding of the mechanism’s complexity and importance.</w:t>
      </w:r>
    </w:p>
    <w:p w14:paraId="342A7FE0" w14:textId="77777777" w:rsidR="00E55713" w:rsidRPr="00E55713" w:rsidRDefault="00E55713" w:rsidP="00E55713">
      <w:pPr>
        <w:rPr>
          <w:lang w:val="el-GR"/>
        </w:rPr>
      </w:pPr>
      <w:r w:rsidRPr="00E55713">
        <w:rPr>
          <w:lang w:val="el-GR"/>
        </w:rPr>
        <w:t>&gt;</w:t>
      </w:r>
    </w:p>
    <w:p w14:paraId="5D789089" w14:textId="77777777" w:rsidR="00E55713" w:rsidRPr="00E55713" w:rsidRDefault="00E55713" w:rsidP="00E55713">
      <w:pPr>
        <w:rPr>
          <w:lang w:val="el-GR"/>
        </w:rPr>
      </w:pPr>
      <w:r w:rsidRPr="00E55713">
        <w:rPr>
          <w:lang w:val="el-GR"/>
        </w:rPr>
        <w:t xml:space="preserve">&gt; </w:t>
      </w:r>
      <w:r>
        <w:t>Sincerely</w:t>
      </w:r>
      <w:r w:rsidRPr="00E55713">
        <w:rPr>
          <w:lang w:val="el-GR"/>
        </w:rPr>
        <w:t>,</w:t>
      </w:r>
    </w:p>
    <w:p w14:paraId="754DC1A4" w14:textId="77777777" w:rsidR="00E55713" w:rsidRPr="00E55713" w:rsidRDefault="00E55713" w:rsidP="00E55713">
      <w:pPr>
        <w:rPr>
          <w:lang w:val="el-GR"/>
        </w:rPr>
      </w:pPr>
      <w:r w:rsidRPr="00E55713">
        <w:rPr>
          <w:lang w:val="el-GR"/>
        </w:rPr>
        <w:t>&gt; \[</w:t>
      </w:r>
      <w:r>
        <w:t>Your</w:t>
      </w:r>
      <w:r w:rsidRPr="00E55713">
        <w:rPr>
          <w:lang w:val="el-GR"/>
        </w:rPr>
        <w:t xml:space="preserve"> </w:t>
      </w:r>
      <w:r>
        <w:t>Name</w:t>
      </w:r>
      <w:r w:rsidRPr="00E55713">
        <w:rPr>
          <w:lang w:val="el-GR"/>
        </w:rPr>
        <w:t>]</w:t>
      </w:r>
    </w:p>
    <w:p w14:paraId="430AA3AB" w14:textId="77777777" w:rsidR="00E55713" w:rsidRPr="00E55713" w:rsidRDefault="00E55713" w:rsidP="00E55713">
      <w:pPr>
        <w:rPr>
          <w:lang w:val="el-GR"/>
        </w:rPr>
      </w:pPr>
    </w:p>
    <w:p w14:paraId="0A35B0F7" w14:textId="738C1B6D" w:rsidR="00E55713" w:rsidRPr="00E55713" w:rsidRDefault="00E55713" w:rsidP="00E55713">
      <w:pPr>
        <w:rPr>
          <w:lang w:val="el-GR"/>
        </w:rPr>
      </w:pPr>
      <w:r>
        <w:t>GREEK</w:t>
      </w:r>
      <w:r w:rsidRPr="00E55713">
        <w:rPr>
          <w:lang w:val="el-GR"/>
        </w:rPr>
        <w:t>:</w:t>
      </w:r>
    </w:p>
    <w:p w14:paraId="48D29F0A" w14:textId="77777777" w:rsidR="00E55713" w:rsidRPr="00E55713" w:rsidRDefault="00E55713" w:rsidP="00E55713">
      <w:pPr>
        <w:rPr>
          <w:lang w:val="el-GR"/>
        </w:rPr>
      </w:pPr>
    </w:p>
    <w:p w14:paraId="532C1C05" w14:textId="77777777" w:rsidR="00E55713" w:rsidRPr="00E55713" w:rsidRDefault="00E55713" w:rsidP="00E55713">
      <w:pPr>
        <w:rPr>
          <w:lang w:val="el-GR"/>
        </w:rPr>
      </w:pPr>
      <w:r w:rsidRPr="00E55713">
        <w:rPr>
          <w:lang w:val="el-GR"/>
        </w:rPr>
        <w:t>&gt; Αγαπητέ/ή \[Όνομα παραλήπτη],</w:t>
      </w:r>
    </w:p>
    <w:p w14:paraId="5E3BE067" w14:textId="77777777" w:rsidR="00E55713" w:rsidRPr="00E55713" w:rsidRDefault="00E55713" w:rsidP="00E55713">
      <w:pPr>
        <w:rPr>
          <w:lang w:val="el-GR"/>
        </w:rPr>
      </w:pPr>
      <w:r w:rsidRPr="00E55713">
        <w:rPr>
          <w:lang w:val="el-GR"/>
        </w:rPr>
        <w:t>&gt;</w:t>
      </w:r>
    </w:p>
    <w:p w14:paraId="3A1CC189" w14:textId="77777777" w:rsidR="00E55713" w:rsidRPr="00E55713" w:rsidRDefault="00E55713" w:rsidP="00E55713">
      <w:pPr>
        <w:rPr>
          <w:lang w:val="el-GR"/>
        </w:rPr>
      </w:pPr>
      <w:r w:rsidRPr="00E55713">
        <w:rPr>
          <w:lang w:val="el-GR"/>
        </w:rPr>
        <w:t>&gt; Σας επισυνάπτεται ένα πιο τεχνικό και επιστημονικό κείμενο σχετικά με τον Μηχανισμό των Αντικυθήρων. Το έγγραφο περιγράφει τη σημασία του στην ιστορία, τις αστρονομικές του λειτουργίες και πρόσφατα ερευνητικά πορίσματα. Το υλικό αυτό αποσκοπεί στην ενίσχυση της πρότασης/του έργου προσφέροντας μια βαθύτερη κατανόηση της πολυπλοκότητας και της σημασίας του μηχανισμού.</w:t>
      </w:r>
    </w:p>
    <w:p w14:paraId="7C3970BE" w14:textId="77777777" w:rsidR="00E55713" w:rsidRPr="00E55713" w:rsidRDefault="00E55713" w:rsidP="00E55713">
      <w:pPr>
        <w:rPr>
          <w:lang w:val="el-GR"/>
        </w:rPr>
      </w:pPr>
      <w:r w:rsidRPr="00E55713">
        <w:rPr>
          <w:lang w:val="el-GR"/>
        </w:rPr>
        <w:t>&gt;</w:t>
      </w:r>
    </w:p>
    <w:p w14:paraId="42A73045" w14:textId="77777777" w:rsidR="00E55713" w:rsidRPr="00E55713" w:rsidRDefault="00E55713" w:rsidP="00E55713">
      <w:pPr>
        <w:rPr>
          <w:lang w:val="el-GR"/>
        </w:rPr>
      </w:pPr>
      <w:r w:rsidRPr="00E55713">
        <w:rPr>
          <w:lang w:val="el-GR"/>
        </w:rPr>
        <w:t>&gt; Με εκτίμηση,</w:t>
      </w:r>
    </w:p>
    <w:p w14:paraId="22F39BAA" w14:textId="77777777" w:rsidR="00E55713" w:rsidRPr="00E55713" w:rsidRDefault="00E55713" w:rsidP="00E55713">
      <w:pPr>
        <w:rPr>
          <w:lang w:val="el-GR"/>
        </w:rPr>
      </w:pPr>
      <w:r w:rsidRPr="00E55713">
        <w:rPr>
          <w:lang w:val="el-GR"/>
        </w:rPr>
        <w:t>&gt; \[Το όνομά σας]</w:t>
      </w:r>
    </w:p>
    <w:p w14:paraId="76A77F01" w14:textId="77777777" w:rsidR="00E55713" w:rsidRPr="00E55713" w:rsidRDefault="00E55713" w:rsidP="00E55713">
      <w:pPr>
        <w:rPr>
          <w:lang w:val="el-GR"/>
        </w:rPr>
      </w:pPr>
    </w:p>
    <w:p w14:paraId="12C036B0" w14:textId="4A37E6DD" w:rsidR="00E55713" w:rsidRDefault="00E55713" w:rsidP="00E55713"/>
    <w:p w14:paraId="72FEB203" w14:textId="77777777" w:rsidR="00E55713" w:rsidRDefault="00E55713" w:rsidP="00E55713"/>
    <w:p w14:paraId="30000025" w14:textId="4000CB9F" w:rsidR="00E55713" w:rsidRDefault="00E55713" w:rsidP="00E55713">
      <w:r>
        <w:t xml:space="preserve"> 2. Visual Concept or Storyboard Letter</w:t>
      </w:r>
    </w:p>
    <w:p w14:paraId="0B126A61" w14:textId="77777777" w:rsidR="00E55713" w:rsidRDefault="00E55713" w:rsidP="00E55713"/>
    <w:p w14:paraId="5C87C408" w14:textId="3DA2E80B" w:rsidR="00E55713" w:rsidRDefault="00E55713" w:rsidP="00E55713">
      <w:r>
        <w:t>ENGLISH:</w:t>
      </w:r>
    </w:p>
    <w:p w14:paraId="5F785AF8" w14:textId="77777777" w:rsidR="00E55713" w:rsidRDefault="00E55713" w:rsidP="00E55713"/>
    <w:p w14:paraId="2746C3CC" w14:textId="77777777" w:rsidR="00E55713" w:rsidRDefault="00E55713" w:rsidP="00E55713">
      <w:r>
        <w:t>&gt; Dear \[Recipient],</w:t>
      </w:r>
    </w:p>
    <w:p w14:paraId="60D22B92" w14:textId="77777777" w:rsidR="00E55713" w:rsidRDefault="00E55713" w:rsidP="00E55713">
      <w:r>
        <w:t>&gt;</w:t>
      </w:r>
    </w:p>
    <w:p w14:paraId="79DE5E4C" w14:textId="77777777" w:rsidR="00E55713" w:rsidRDefault="00E55713" w:rsidP="00E55713">
      <w:r>
        <w:t>&gt; Enclosed you will find a visual concept / storyboard that accompanies the proposal. This visual aid is designed to help convey the narrative structure, educational objectives, and creative approach of the project related to the Antikythera Mechanism.</w:t>
      </w:r>
    </w:p>
    <w:p w14:paraId="62D476C7" w14:textId="77777777" w:rsidR="00E55713" w:rsidRDefault="00E55713" w:rsidP="00E55713">
      <w:r>
        <w:t>&gt;</w:t>
      </w:r>
    </w:p>
    <w:p w14:paraId="0BDDA329" w14:textId="77777777" w:rsidR="00E55713" w:rsidRDefault="00E55713" w:rsidP="00E55713">
      <w:r>
        <w:t>&gt; Best regards,</w:t>
      </w:r>
    </w:p>
    <w:p w14:paraId="50C920D4" w14:textId="77777777" w:rsidR="00E55713" w:rsidRDefault="00E55713" w:rsidP="00E55713">
      <w:r>
        <w:t>&gt; \[Your Name]</w:t>
      </w:r>
    </w:p>
    <w:p w14:paraId="4EFD430D" w14:textId="77777777" w:rsidR="00E55713" w:rsidRDefault="00E55713" w:rsidP="00E55713"/>
    <w:p w14:paraId="650221FC" w14:textId="28FE8EB0" w:rsidR="00E55713" w:rsidRDefault="00E55713" w:rsidP="00E55713">
      <w:r>
        <w:t>GREEK:</w:t>
      </w:r>
    </w:p>
    <w:p w14:paraId="1DDEBFB4" w14:textId="77777777" w:rsidR="00E55713" w:rsidRDefault="00E55713" w:rsidP="00E55713"/>
    <w:p w14:paraId="056D193C" w14:textId="77777777" w:rsidR="00E55713" w:rsidRPr="00E55713" w:rsidRDefault="00E55713" w:rsidP="00E55713">
      <w:pPr>
        <w:rPr>
          <w:lang w:val="el-GR"/>
        </w:rPr>
      </w:pPr>
      <w:r w:rsidRPr="00E55713">
        <w:rPr>
          <w:lang w:val="el-GR"/>
        </w:rPr>
        <w:t>&gt; Αγαπητέ/ή \[Όνομα παραλήπτη],</w:t>
      </w:r>
    </w:p>
    <w:p w14:paraId="456DD928" w14:textId="77777777" w:rsidR="00E55713" w:rsidRPr="00E55713" w:rsidRDefault="00E55713" w:rsidP="00E55713">
      <w:pPr>
        <w:rPr>
          <w:lang w:val="el-GR"/>
        </w:rPr>
      </w:pPr>
      <w:r w:rsidRPr="00E55713">
        <w:rPr>
          <w:lang w:val="el-GR"/>
        </w:rPr>
        <w:t>&gt;</w:t>
      </w:r>
    </w:p>
    <w:p w14:paraId="22309C83" w14:textId="77777777" w:rsidR="00E55713" w:rsidRPr="00E55713" w:rsidRDefault="00E55713" w:rsidP="00E55713">
      <w:pPr>
        <w:rPr>
          <w:lang w:val="el-GR"/>
        </w:rPr>
      </w:pPr>
      <w:r w:rsidRPr="00E55713">
        <w:rPr>
          <w:lang w:val="el-GR"/>
        </w:rPr>
        <w:t xml:space="preserve">&gt; Επισυνάπτεται ένα οπτικό προσχέδιο / </w:t>
      </w:r>
      <w:r>
        <w:t>storyboard</w:t>
      </w:r>
      <w:r w:rsidRPr="00E55713">
        <w:rPr>
          <w:lang w:val="el-GR"/>
        </w:rPr>
        <w:t xml:space="preserve"> που συνοδεύει την πρόταση. Το οπτικό αυτό υλικό έχει σχεδιαστεί ώστε να αποδώσει τη δομή της αφήγησης, τους εκπαιδευτικούς στόχους και τη δημιουργική προσέγγιση του έργου που αφορά τον Μηχανισμό των Αντικυθήρων.</w:t>
      </w:r>
    </w:p>
    <w:p w14:paraId="3DF12448" w14:textId="77777777" w:rsidR="00E55713" w:rsidRPr="00E55713" w:rsidRDefault="00E55713" w:rsidP="00E55713">
      <w:pPr>
        <w:rPr>
          <w:lang w:val="el-GR"/>
        </w:rPr>
      </w:pPr>
      <w:r w:rsidRPr="00E55713">
        <w:rPr>
          <w:lang w:val="el-GR"/>
        </w:rPr>
        <w:t>&gt;</w:t>
      </w:r>
    </w:p>
    <w:p w14:paraId="6709BE10" w14:textId="77777777" w:rsidR="00E55713" w:rsidRPr="00E55713" w:rsidRDefault="00E55713" w:rsidP="00E55713">
      <w:pPr>
        <w:rPr>
          <w:lang w:val="el-GR"/>
        </w:rPr>
      </w:pPr>
      <w:r w:rsidRPr="00E55713">
        <w:rPr>
          <w:lang w:val="el-GR"/>
        </w:rPr>
        <w:t>&gt; Με φιλικούς χαιρετισμούς,</w:t>
      </w:r>
    </w:p>
    <w:p w14:paraId="7BCD58D4" w14:textId="77777777" w:rsidR="00E55713" w:rsidRPr="00E55713" w:rsidRDefault="00E55713" w:rsidP="00E55713">
      <w:pPr>
        <w:rPr>
          <w:lang w:val="el-GR"/>
        </w:rPr>
      </w:pPr>
      <w:r w:rsidRPr="00E55713">
        <w:rPr>
          <w:lang w:val="el-GR"/>
        </w:rPr>
        <w:t>&gt; \[Το όνομά σας]</w:t>
      </w:r>
    </w:p>
    <w:p w14:paraId="0FD5C83C" w14:textId="77777777" w:rsidR="00E55713" w:rsidRPr="00E55713" w:rsidRDefault="00E55713" w:rsidP="00E55713">
      <w:pPr>
        <w:rPr>
          <w:lang w:val="el-GR"/>
        </w:rPr>
      </w:pPr>
    </w:p>
    <w:p w14:paraId="176F6C28" w14:textId="090DCF20" w:rsidR="00E55713" w:rsidRDefault="00E55713" w:rsidP="00E55713"/>
    <w:p w14:paraId="28950383" w14:textId="77777777" w:rsidR="00E55713" w:rsidRDefault="00E55713" w:rsidP="00E55713"/>
    <w:p w14:paraId="77B48F47" w14:textId="3A7817AF" w:rsidR="00E55713" w:rsidRDefault="00E55713" w:rsidP="00E55713">
      <w:r>
        <w:t xml:space="preserve"> 3. Collaboration Letter from Museum or Institution (Template)</w:t>
      </w:r>
    </w:p>
    <w:p w14:paraId="64E99D10" w14:textId="77777777" w:rsidR="00E55713" w:rsidRDefault="00E55713" w:rsidP="00E55713"/>
    <w:p w14:paraId="713B5BD5" w14:textId="57E1642C" w:rsidR="00E55713" w:rsidRDefault="00E55713" w:rsidP="00E55713">
      <w:r>
        <w:t>ENGLISH:</w:t>
      </w:r>
    </w:p>
    <w:p w14:paraId="0D3EDF3C" w14:textId="77777777" w:rsidR="00E55713" w:rsidRDefault="00E55713" w:rsidP="00E55713"/>
    <w:p w14:paraId="4006C728" w14:textId="77777777" w:rsidR="00E55713" w:rsidRDefault="00E55713" w:rsidP="00E55713">
      <w:r>
        <w:t>&gt; To Whom It May Concern,</w:t>
      </w:r>
    </w:p>
    <w:p w14:paraId="5F131283" w14:textId="77777777" w:rsidR="00E55713" w:rsidRDefault="00E55713" w:rsidP="00E55713">
      <w:r>
        <w:t>&gt;</w:t>
      </w:r>
    </w:p>
    <w:p w14:paraId="79BA0247" w14:textId="77777777" w:rsidR="00E55713" w:rsidRDefault="00E55713" w:rsidP="00E55713">
      <w:r>
        <w:t xml:space="preserve">&gt; This letter confirms the interest and support of \[Museum or Institution Name] in collaborating on the proposed project related to the Antikythera Mechanism. We recognize the educational and cultural value of the initiative and express our willingness to </w:t>
      </w:r>
      <w:proofErr w:type="gramStart"/>
      <w:r>
        <w:t>provide assistance</w:t>
      </w:r>
      <w:proofErr w:type="gramEnd"/>
      <w:r>
        <w:t xml:space="preserve"> in the form of consultation, archival materials, or exhibition collaboration, as appropriate.</w:t>
      </w:r>
    </w:p>
    <w:p w14:paraId="6FF66410" w14:textId="77777777" w:rsidR="00E55713" w:rsidRDefault="00E55713" w:rsidP="00E55713">
      <w:r>
        <w:t>&gt;</w:t>
      </w:r>
    </w:p>
    <w:p w14:paraId="5A69A6D5" w14:textId="77777777" w:rsidR="00E55713" w:rsidRDefault="00E55713" w:rsidP="00E55713">
      <w:r>
        <w:t>&gt; Sincerely,</w:t>
      </w:r>
    </w:p>
    <w:p w14:paraId="22321E4F" w14:textId="77777777" w:rsidR="00E55713" w:rsidRDefault="00E55713" w:rsidP="00E55713">
      <w:r>
        <w:t>&gt; \[Name]</w:t>
      </w:r>
    </w:p>
    <w:p w14:paraId="77C189DF" w14:textId="77777777" w:rsidR="00E55713" w:rsidRDefault="00E55713" w:rsidP="00E55713">
      <w:r>
        <w:t>&gt; \[Title]</w:t>
      </w:r>
    </w:p>
    <w:p w14:paraId="56D333A9" w14:textId="77777777" w:rsidR="00E55713" w:rsidRDefault="00E55713" w:rsidP="00E55713">
      <w:r>
        <w:t>&gt; \[Institution]</w:t>
      </w:r>
    </w:p>
    <w:p w14:paraId="7F71B9C6" w14:textId="77777777" w:rsidR="00E55713" w:rsidRDefault="00E55713" w:rsidP="00E55713"/>
    <w:p w14:paraId="48F0E9E6" w14:textId="1D3BB778" w:rsidR="00E55713" w:rsidRDefault="00E55713" w:rsidP="00E55713">
      <w:r>
        <w:t>GREEK:</w:t>
      </w:r>
    </w:p>
    <w:p w14:paraId="5D49F7E4" w14:textId="77777777" w:rsidR="00E55713" w:rsidRDefault="00E55713" w:rsidP="00E55713"/>
    <w:p w14:paraId="79B7CFC6" w14:textId="77777777" w:rsidR="00E55713" w:rsidRPr="00E55713" w:rsidRDefault="00E55713" w:rsidP="00E55713">
      <w:pPr>
        <w:rPr>
          <w:lang w:val="el-GR"/>
        </w:rPr>
      </w:pPr>
      <w:r w:rsidRPr="00E55713">
        <w:rPr>
          <w:lang w:val="el-GR"/>
        </w:rPr>
        <w:t>&gt; Προς κάθε ενδιαφερόμενο,</w:t>
      </w:r>
    </w:p>
    <w:p w14:paraId="1BAAD8FE" w14:textId="77777777" w:rsidR="00E55713" w:rsidRPr="00E55713" w:rsidRDefault="00E55713" w:rsidP="00E55713">
      <w:pPr>
        <w:rPr>
          <w:lang w:val="el-GR"/>
        </w:rPr>
      </w:pPr>
      <w:r w:rsidRPr="00E55713">
        <w:rPr>
          <w:lang w:val="el-GR"/>
        </w:rPr>
        <w:t>&gt;</w:t>
      </w:r>
    </w:p>
    <w:p w14:paraId="045337B5" w14:textId="77777777" w:rsidR="00E55713" w:rsidRPr="00E55713" w:rsidRDefault="00E55713" w:rsidP="00E55713">
      <w:pPr>
        <w:rPr>
          <w:lang w:val="el-GR"/>
        </w:rPr>
      </w:pPr>
      <w:r w:rsidRPr="00E55713">
        <w:rPr>
          <w:lang w:val="el-GR"/>
        </w:rPr>
        <w:t>&gt; Η παρούσα επιστολή επιβεβαιώνει το ενδιαφέρον και την υποστήριξη του \[Όνομα Μουσείου ή Ιδρύματος] για συνεργασία στο προτεινόμενο έργο που σχετίζεται με τον Μηχανισμό των Αντικυθήρων. Αναγνωρίζουμε την εκπαιδευτική και πολιτιστική αξία της πρωτοβουλίας και εκφράζουμε τη διάθεσή μας να συμβάλουμε, εφόσον είναι δυνατόν, μέσω παροχής συμβουλευτικής υποστήριξης, αρχειακού υλικού ή συνεργασίας σε εκθέσεις.</w:t>
      </w:r>
    </w:p>
    <w:p w14:paraId="078CCD69" w14:textId="77777777" w:rsidR="00E55713" w:rsidRPr="00E55713" w:rsidRDefault="00E55713" w:rsidP="00E55713">
      <w:pPr>
        <w:rPr>
          <w:lang w:val="el-GR"/>
        </w:rPr>
      </w:pPr>
      <w:r w:rsidRPr="00E55713">
        <w:rPr>
          <w:lang w:val="el-GR"/>
        </w:rPr>
        <w:t>&gt;</w:t>
      </w:r>
    </w:p>
    <w:p w14:paraId="3FB0E087" w14:textId="77777777" w:rsidR="00E55713" w:rsidRPr="00E55713" w:rsidRDefault="00E55713" w:rsidP="00E55713">
      <w:pPr>
        <w:rPr>
          <w:lang w:val="el-GR"/>
        </w:rPr>
      </w:pPr>
      <w:r w:rsidRPr="00E55713">
        <w:rPr>
          <w:lang w:val="el-GR"/>
        </w:rPr>
        <w:t>&gt; Με εκτίμηση,</w:t>
      </w:r>
    </w:p>
    <w:p w14:paraId="7FA27B66" w14:textId="77777777" w:rsidR="00E55713" w:rsidRPr="00E55713" w:rsidRDefault="00E55713" w:rsidP="00E55713">
      <w:pPr>
        <w:rPr>
          <w:lang w:val="el-GR"/>
        </w:rPr>
      </w:pPr>
      <w:r w:rsidRPr="00E55713">
        <w:rPr>
          <w:lang w:val="el-GR"/>
        </w:rPr>
        <w:t>&gt; \[Όνομα]</w:t>
      </w:r>
    </w:p>
    <w:p w14:paraId="1764E886" w14:textId="77777777" w:rsidR="00E55713" w:rsidRPr="00E55713" w:rsidRDefault="00E55713" w:rsidP="00E55713">
      <w:pPr>
        <w:rPr>
          <w:lang w:val="el-GR"/>
        </w:rPr>
      </w:pPr>
      <w:r w:rsidRPr="00E55713">
        <w:rPr>
          <w:lang w:val="el-GR"/>
        </w:rPr>
        <w:t>&gt; \[Ιδιότητα]</w:t>
      </w:r>
    </w:p>
    <w:p w14:paraId="153928E2" w14:textId="77777777" w:rsidR="00E55713" w:rsidRPr="00E55713" w:rsidRDefault="00E55713" w:rsidP="00E55713">
      <w:pPr>
        <w:rPr>
          <w:lang w:val="el-GR"/>
        </w:rPr>
      </w:pPr>
      <w:r w:rsidRPr="00E55713">
        <w:rPr>
          <w:lang w:val="el-GR"/>
        </w:rPr>
        <w:t>&gt; \[Ίδρυμα]</w:t>
      </w:r>
    </w:p>
    <w:p w14:paraId="4CE23586" w14:textId="77777777" w:rsidR="00E55713" w:rsidRPr="00E55713" w:rsidRDefault="00E55713" w:rsidP="00E55713">
      <w:pPr>
        <w:rPr>
          <w:lang w:val="el-GR"/>
        </w:rPr>
      </w:pPr>
    </w:p>
    <w:p w14:paraId="6FE7B73F" w14:textId="620F8929" w:rsidR="004C5E1B" w:rsidRPr="00CD41C9" w:rsidRDefault="004C5E1B" w:rsidP="00E55713"/>
    <w:sectPr w:rsidR="004C5E1B" w:rsidRPr="00CD4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C9"/>
    <w:rsid w:val="00191DC6"/>
    <w:rsid w:val="00493247"/>
    <w:rsid w:val="004C5E1B"/>
    <w:rsid w:val="007C7014"/>
    <w:rsid w:val="008E036B"/>
    <w:rsid w:val="00CC3C41"/>
    <w:rsid w:val="00CD41C9"/>
    <w:rsid w:val="00E5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5860"/>
  <w15:chartTrackingRefBased/>
  <w15:docId w15:val="{B9BD102B-403C-44D1-94A1-D178A8F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D4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D4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D41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D41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D41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D41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D41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D41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D41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41C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D41C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D41C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D41C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D41C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D41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D41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D41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D41C9"/>
    <w:rPr>
      <w:rFonts w:eastAsiaTheme="majorEastAsia" w:cstheme="majorBidi"/>
      <w:color w:val="272727" w:themeColor="text1" w:themeTint="D8"/>
    </w:rPr>
  </w:style>
  <w:style w:type="paragraph" w:styleId="a3">
    <w:name w:val="Title"/>
    <w:basedOn w:val="a"/>
    <w:next w:val="a"/>
    <w:link w:val="Char"/>
    <w:uiPriority w:val="10"/>
    <w:qFormat/>
    <w:rsid w:val="00CD4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D41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41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D41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41C9"/>
    <w:pPr>
      <w:spacing w:before="160"/>
      <w:jc w:val="center"/>
    </w:pPr>
    <w:rPr>
      <w:i/>
      <w:iCs/>
      <w:color w:val="404040" w:themeColor="text1" w:themeTint="BF"/>
    </w:rPr>
  </w:style>
  <w:style w:type="character" w:customStyle="1" w:styleId="Char1">
    <w:name w:val="Απόσπασμα Char"/>
    <w:basedOn w:val="a0"/>
    <w:link w:val="a5"/>
    <w:uiPriority w:val="29"/>
    <w:rsid w:val="00CD41C9"/>
    <w:rPr>
      <w:i/>
      <w:iCs/>
      <w:color w:val="404040" w:themeColor="text1" w:themeTint="BF"/>
    </w:rPr>
  </w:style>
  <w:style w:type="paragraph" w:styleId="a6">
    <w:name w:val="List Paragraph"/>
    <w:basedOn w:val="a"/>
    <w:uiPriority w:val="34"/>
    <w:qFormat/>
    <w:rsid w:val="00CD41C9"/>
    <w:pPr>
      <w:ind w:left="720"/>
      <w:contextualSpacing/>
    </w:pPr>
  </w:style>
  <w:style w:type="character" w:styleId="a7">
    <w:name w:val="Intense Emphasis"/>
    <w:basedOn w:val="a0"/>
    <w:uiPriority w:val="21"/>
    <w:qFormat/>
    <w:rsid w:val="00CD41C9"/>
    <w:rPr>
      <w:i/>
      <w:iCs/>
      <w:color w:val="0F4761" w:themeColor="accent1" w:themeShade="BF"/>
    </w:rPr>
  </w:style>
  <w:style w:type="paragraph" w:styleId="a8">
    <w:name w:val="Intense Quote"/>
    <w:basedOn w:val="a"/>
    <w:next w:val="a"/>
    <w:link w:val="Char2"/>
    <w:uiPriority w:val="30"/>
    <w:qFormat/>
    <w:rsid w:val="00CD4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D41C9"/>
    <w:rPr>
      <w:i/>
      <w:iCs/>
      <w:color w:val="0F4761" w:themeColor="accent1" w:themeShade="BF"/>
    </w:rPr>
  </w:style>
  <w:style w:type="character" w:styleId="a9">
    <w:name w:val="Intense Reference"/>
    <w:basedOn w:val="a0"/>
    <w:uiPriority w:val="32"/>
    <w:qFormat/>
    <w:rsid w:val="00CD41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79599">
      <w:bodyDiv w:val="1"/>
      <w:marLeft w:val="0"/>
      <w:marRight w:val="0"/>
      <w:marTop w:val="0"/>
      <w:marBottom w:val="0"/>
      <w:divBdr>
        <w:top w:val="none" w:sz="0" w:space="0" w:color="auto"/>
        <w:left w:val="none" w:sz="0" w:space="0" w:color="auto"/>
        <w:bottom w:val="none" w:sz="0" w:space="0" w:color="auto"/>
        <w:right w:val="none" w:sz="0" w:space="0" w:color="auto"/>
      </w:divBdr>
    </w:div>
    <w:div w:id="314914858">
      <w:bodyDiv w:val="1"/>
      <w:marLeft w:val="0"/>
      <w:marRight w:val="0"/>
      <w:marTop w:val="0"/>
      <w:marBottom w:val="0"/>
      <w:divBdr>
        <w:top w:val="none" w:sz="0" w:space="0" w:color="auto"/>
        <w:left w:val="none" w:sz="0" w:space="0" w:color="auto"/>
        <w:bottom w:val="none" w:sz="0" w:space="0" w:color="auto"/>
        <w:right w:val="none" w:sz="0" w:space="0" w:color="auto"/>
      </w:divBdr>
    </w:div>
    <w:div w:id="618415037">
      <w:bodyDiv w:val="1"/>
      <w:marLeft w:val="0"/>
      <w:marRight w:val="0"/>
      <w:marTop w:val="0"/>
      <w:marBottom w:val="0"/>
      <w:divBdr>
        <w:top w:val="none" w:sz="0" w:space="0" w:color="auto"/>
        <w:left w:val="none" w:sz="0" w:space="0" w:color="auto"/>
        <w:bottom w:val="none" w:sz="0" w:space="0" w:color="auto"/>
        <w:right w:val="none" w:sz="0" w:space="0" w:color="auto"/>
      </w:divBdr>
      <w:divsChild>
        <w:div w:id="1383359300">
          <w:marLeft w:val="0"/>
          <w:marRight w:val="0"/>
          <w:marTop w:val="0"/>
          <w:marBottom w:val="0"/>
          <w:divBdr>
            <w:top w:val="none" w:sz="0" w:space="0" w:color="auto"/>
            <w:left w:val="none" w:sz="0" w:space="0" w:color="auto"/>
            <w:bottom w:val="none" w:sz="0" w:space="0" w:color="auto"/>
            <w:right w:val="none" w:sz="0" w:space="0" w:color="auto"/>
          </w:divBdr>
        </w:div>
        <w:div w:id="1254170330">
          <w:marLeft w:val="0"/>
          <w:marRight w:val="0"/>
          <w:marTop w:val="0"/>
          <w:marBottom w:val="0"/>
          <w:divBdr>
            <w:top w:val="none" w:sz="0" w:space="0" w:color="auto"/>
            <w:left w:val="none" w:sz="0" w:space="0" w:color="auto"/>
            <w:bottom w:val="none" w:sz="0" w:space="0" w:color="auto"/>
            <w:right w:val="none" w:sz="0" w:space="0" w:color="auto"/>
          </w:divBdr>
        </w:div>
        <w:div w:id="329867158">
          <w:marLeft w:val="0"/>
          <w:marRight w:val="0"/>
          <w:marTop w:val="0"/>
          <w:marBottom w:val="0"/>
          <w:divBdr>
            <w:top w:val="none" w:sz="0" w:space="0" w:color="auto"/>
            <w:left w:val="none" w:sz="0" w:space="0" w:color="auto"/>
            <w:bottom w:val="none" w:sz="0" w:space="0" w:color="auto"/>
            <w:right w:val="none" w:sz="0" w:space="0" w:color="auto"/>
          </w:divBdr>
        </w:div>
      </w:divsChild>
    </w:div>
    <w:div w:id="638266113">
      <w:bodyDiv w:val="1"/>
      <w:marLeft w:val="0"/>
      <w:marRight w:val="0"/>
      <w:marTop w:val="0"/>
      <w:marBottom w:val="0"/>
      <w:divBdr>
        <w:top w:val="none" w:sz="0" w:space="0" w:color="auto"/>
        <w:left w:val="none" w:sz="0" w:space="0" w:color="auto"/>
        <w:bottom w:val="none" w:sz="0" w:space="0" w:color="auto"/>
        <w:right w:val="none" w:sz="0" w:space="0" w:color="auto"/>
      </w:divBdr>
      <w:divsChild>
        <w:div w:id="41336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8977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244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8868407">
          <w:blockQuote w:val="1"/>
          <w:marLeft w:val="720"/>
          <w:marRight w:val="720"/>
          <w:marTop w:val="100"/>
          <w:marBottom w:val="100"/>
          <w:divBdr>
            <w:top w:val="none" w:sz="0" w:space="0" w:color="auto"/>
            <w:left w:val="none" w:sz="0" w:space="0" w:color="auto"/>
            <w:bottom w:val="none" w:sz="0" w:space="0" w:color="auto"/>
            <w:right w:val="none" w:sz="0" w:space="0" w:color="auto"/>
          </w:divBdr>
        </w:div>
        <w:div w:id="452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806434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098171">
      <w:bodyDiv w:val="1"/>
      <w:marLeft w:val="0"/>
      <w:marRight w:val="0"/>
      <w:marTop w:val="0"/>
      <w:marBottom w:val="0"/>
      <w:divBdr>
        <w:top w:val="none" w:sz="0" w:space="0" w:color="auto"/>
        <w:left w:val="none" w:sz="0" w:space="0" w:color="auto"/>
        <w:bottom w:val="none" w:sz="0" w:space="0" w:color="auto"/>
        <w:right w:val="none" w:sz="0" w:space="0" w:color="auto"/>
      </w:divBdr>
    </w:div>
    <w:div w:id="1343165217">
      <w:bodyDiv w:val="1"/>
      <w:marLeft w:val="0"/>
      <w:marRight w:val="0"/>
      <w:marTop w:val="0"/>
      <w:marBottom w:val="0"/>
      <w:divBdr>
        <w:top w:val="none" w:sz="0" w:space="0" w:color="auto"/>
        <w:left w:val="none" w:sz="0" w:space="0" w:color="auto"/>
        <w:bottom w:val="none" w:sz="0" w:space="0" w:color="auto"/>
        <w:right w:val="none" w:sz="0" w:space="0" w:color="auto"/>
      </w:divBdr>
      <w:divsChild>
        <w:div w:id="1187521180">
          <w:marLeft w:val="0"/>
          <w:marRight w:val="0"/>
          <w:marTop w:val="0"/>
          <w:marBottom w:val="0"/>
          <w:divBdr>
            <w:top w:val="none" w:sz="0" w:space="0" w:color="auto"/>
            <w:left w:val="none" w:sz="0" w:space="0" w:color="auto"/>
            <w:bottom w:val="none" w:sz="0" w:space="0" w:color="auto"/>
            <w:right w:val="none" w:sz="0" w:space="0" w:color="auto"/>
          </w:divBdr>
        </w:div>
      </w:divsChild>
    </w:div>
    <w:div w:id="1351837948">
      <w:bodyDiv w:val="1"/>
      <w:marLeft w:val="0"/>
      <w:marRight w:val="0"/>
      <w:marTop w:val="0"/>
      <w:marBottom w:val="0"/>
      <w:divBdr>
        <w:top w:val="none" w:sz="0" w:space="0" w:color="auto"/>
        <w:left w:val="none" w:sz="0" w:space="0" w:color="auto"/>
        <w:bottom w:val="none" w:sz="0" w:space="0" w:color="auto"/>
        <w:right w:val="none" w:sz="0" w:space="0" w:color="auto"/>
      </w:divBdr>
    </w:div>
    <w:div w:id="1959875823">
      <w:bodyDiv w:val="1"/>
      <w:marLeft w:val="0"/>
      <w:marRight w:val="0"/>
      <w:marTop w:val="0"/>
      <w:marBottom w:val="0"/>
      <w:divBdr>
        <w:top w:val="none" w:sz="0" w:space="0" w:color="auto"/>
        <w:left w:val="none" w:sz="0" w:space="0" w:color="auto"/>
        <w:bottom w:val="none" w:sz="0" w:space="0" w:color="auto"/>
        <w:right w:val="none" w:sz="0" w:space="0" w:color="auto"/>
      </w:divBdr>
      <w:divsChild>
        <w:div w:id="1628193893">
          <w:marLeft w:val="0"/>
          <w:marRight w:val="0"/>
          <w:marTop w:val="0"/>
          <w:marBottom w:val="0"/>
          <w:divBdr>
            <w:top w:val="none" w:sz="0" w:space="0" w:color="auto"/>
            <w:left w:val="none" w:sz="0" w:space="0" w:color="auto"/>
            <w:bottom w:val="none" w:sz="0" w:space="0" w:color="auto"/>
            <w:right w:val="none" w:sz="0" w:space="0" w:color="auto"/>
          </w:divBdr>
        </w:div>
        <w:div w:id="1999923838">
          <w:marLeft w:val="0"/>
          <w:marRight w:val="0"/>
          <w:marTop w:val="0"/>
          <w:marBottom w:val="0"/>
          <w:divBdr>
            <w:top w:val="none" w:sz="0" w:space="0" w:color="auto"/>
            <w:left w:val="none" w:sz="0" w:space="0" w:color="auto"/>
            <w:bottom w:val="none" w:sz="0" w:space="0" w:color="auto"/>
            <w:right w:val="none" w:sz="0" w:space="0" w:color="auto"/>
          </w:divBdr>
        </w:div>
        <w:div w:id="2119523340">
          <w:marLeft w:val="0"/>
          <w:marRight w:val="0"/>
          <w:marTop w:val="0"/>
          <w:marBottom w:val="0"/>
          <w:divBdr>
            <w:top w:val="none" w:sz="0" w:space="0" w:color="auto"/>
            <w:left w:val="none" w:sz="0" w:space="0" w:color="auto"/>
            <w:bottom w:val="none" w:sz="0" w:space="0" w:color="auto"/>
            <w:right w:val="none" w:sz="0" w:space="0" w:color="auto"/>
          </w:divBdr>
        </w:div>
        <w:div w:id="1749116071">
          <w:marLeft w:val="0"/>
          <w:marRight w:val="0"/>
          <w:marTop w:val="0"/>
          <w:marBottom w:val="0"/>
          <w:divBdr>
            <w:top w:val="none" w:sz="0" w:space="0" w:color="auto"/>
            <w:left w:val="none" w:sz="0" w:space="0" w:color="auto"/>
            <w:bottom w:val="none" w:sz="0" w:space="0" w:color="auto"/>
            <w:right w:val="none" w:sz="0" w:space="0" w:color="auto"/>
          </w:divBdr>
        </w:div>
        <w:div w:id="241330060">
          <w:marLeft w:val="0"/>
          <w:marRight w:val="0"/>
          <w:marTop w:val="0"/>
          <w:marBottom w:val="0"/>
          <w:divBdr>
            <w:top w:val="none" w:sz="0" w:space="0" w:color="auto"/>
            <w:left w:val="none" w:sz="0" w:space="0" w:color="auto"/>
            <w:bottom w:val="none" w:sz="0" w:space="0" w:color="auto"/>
            <w:right w:val="none" w:sz="0" w:space="0" w:color="auto"/>
          </w:divBdr>
        </w:div>
        <w:div w:id="91361508">
          <w:marLeft w:val="0"/>
          <w:marRight w:val="0"/>
          <w:marTop w:val="0"/>
          <w:marBottom w:val="0"/>
          <w:divBdr>
            <w:top w:val="none" w:sz="0" w:space="0" w:color="auto"/>
            <w:left w:val="none" w:sz="0" w:space="0" w:color="auto"/>
            <w:bottom w:val="none" w:sz="0" w:space="0" w:color="auto"/>
            <w:right w:val="none" w:sz="0" w:space="0" w:color="auto"/>
          </w:divBdr>
        </w:div>
        <w:div w:id="69932772">
          <w:marLeft w:val="0"/>
          <w:marRight w:val="0"/>
          <w:marTop w:val="0"/>
          <w:marBottom w:val="0"/>
          <w:divBdr>
            <w:top w:val="none" w:sz="0" w:space="0" w:color="auto"/>
            <w:left w:val="none" w:sz="0" w:space="0" w:color="auto"/>
            <w:bottom w:val="none" w:sz="0" w:space="0" w:color="auto"/>
            <w:right w:val="none" w:sz="0" w:space="0" w:color="auto"/>
          </w:divBdr>
        </w:div>
        <w:div w:id="833762589">
          <w:marLeft w:val="0"/>
          <w:marRight w:val="0"/>
          <w:marTop w:val="0"/>
          <w:marBottom w:val="0"/>
          <w:divBdr>
            <w:top w:val="none" w:sz="0" w:space="0" w:color="auto"/>
            <w:left w:val="none" w:sz="0" w:space="0" w:color="auto"/>
            <w:bottom w:val="none" w:sz="0" w:space="0" w:color="auto"/>
            <w:right w:val="none" w:sz="0" w:space="0" w:color="auto"/>
          </w:divBdr>
        </w:div>
        <w:div w:id="665666243">
          <w:marLeft w:val="0"/>
          <w:marRight w:val="0"/>
          <w:marTop w:val="0"/>
          <w:marBottom w:val="0"/>
          <w:divBdr>
            <w:top w:val="none" w:sz="0" w:space="0" w:color="auto"/>
            <w:left w:val="none" w:sz="0" w:space="0" w:color="auto"/>
            <w:bottom w:val="none" w:sz="0" w:space="0" w:color="auto"/>
            <w:right w:val="none" w:sz="0" w:space="0" w:color="auto"/>
          </w:divBdr>
        </w:div>
        <w:div w:id="1347714910">
          <w:marLeft w:val="0"/>
          <w:marRight w:val="0"/>
          <w:marTop w:val="0"/>
          <w:marBottom w:val="0"/>
          <w:divBdr>
            <w:top w:val="none" w:sz="0" w:space="0" w:color="auto"/>
            <w:left w:val="none" w:sz="0" w:space="0" w:color="auto"/>
            <w:bottom w:val="none" w:sz="0" w:space="0" w:color="auto"/>
            <w:right w:val="none" w:sz="0" w:space="0" w:color="auto"/>
          </w:divBdr>
        </w:div>
        <w:div w:id="1612933351">
          <w:marLeft w:val="0"/>
          <w:marRight w:val="0"/>
          <w:marTop w:val="0"/>
          <w:marBottom w:val="0"/>
          <w:divBdr>
            <w:top w:val="none" w:sz="0" w:space="0" w:color="auto"/>
            <w:left w:val="none" w:sz="0" w:space="0" w:color="auto"/>
            <w:bottom w:val="none" w:sz="0" w:space="0" w:color="auto"/>
            <w:right w:val="none" w:sz="0" w:space="0" w:color="auto"/>
          </w:divBdr>
        </w:div>
        <w:div w:id="81072533">
          <w:marLeft w:val="0"/>
          <w:marRight w:val="0"/>
          <w:marTop w:val="0"/>
          <w:marBottom w:val="0"/>
          <w:divBdr>
            <w:top w:val="none" w:sz="0" w:space="0" w:color="auto"/>
            <w:left w:val="none" w:sz="0" w:space="0" w:color="auto"/>
            <w:bottom w:val="none" w:sz="0" w:space="0" w:color="auto"/>
            <w:right w:val="none" w:sz="0" w:space="0" w:color="auto"/>
          </w:divBdr>
        </w:div>
        <w:div w:id="432163846">
          <w:marLeft w:val="0"/>
          <w:marRight w:val="0"/>
          <w:marTop w:val="0"/>
          <w:marBottom w:val="0"/>
          <w:divBdr>
            <w:top w:val="none" w:sz="0" w:space="0" w:color="auto"/>
            <w:left w:val="none" w:sz="0" w:space="0" w:color="auto"/>
            <w:bottom w:val="none" w:sz="0" w:space="0" w:color="auto"/>
            <w:right w:val="none" w:sz="0" w:space="0" w:color="auto"/>
          </w:divBdr>
        </w:div>
        <w:div w:id="765618712">
          <w:marLeft w:val="0"/>
          <w:marRight w:val="0"/>
          <w:marTop w:val="0"/>
          <w:marBottom w:val="0"/>
          <w:divBdr>
            <w:top w:val="none" w:sz="0" w:space="0" w:color="auto"/>
            <w:left w:val="none" w:sz="0" w:space="0" w:color="auto"/>
            <w:bottom w:val="none" w:sz="0" w:space="0" w:color="auto"/>
            <w:right w:val="none" w:sz="0" w:space="0" w:color="auto"/>
          </w:divBdr>
        </w:div>
        <w:div w:id="844366497">
          <w:marLeft w:val="0"/>
          <w:marRight w:val="0"/>
          <w:marTop w:val="0"/>
          <w:marBottom w:val="0"/>
          <w:divBdr>
            <w:top w:val="none" w:sz="0" w:space="0" w:color="auto"/>
            <w:left w:val="none" w:sz="0" w:space="0" w:color="auto"/>
            <w:bottom w:val="none" w:sz="0" w:space="0" w:color="auto"/>
            <w:right w:val="none" w:sz="0" w:space="0" w:color="auto"/>
          </w:divBdr>
        </w:div>
        <w:div w:id="1381396071">
          <w:marLeft w:val="0"/>
          <w:marRight w:val="0"/>
          <w:marTop w:val="0"/>
          <w:marBottom w:val="0"/>
          <w:divBdr>
            <w:top w:val="none" w:sz="0" w:space="0" w:color="auto"/>
            <w:left w:val="none" w:sz="0" w:space="0" w:color="auto"/>
            <w:bottom w:val="none" w:sz="0" w:space="0" w:color="auto"/>
            <w:right w:val="none" w:sz="0" w:space="0" w:color="auto"/>
          </w:divBdr>
        </w:div>
        <w:div w:id="2118673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3207</Words>
  <Characters>18281</Characters>
  <Application>Microsoft Office Word</Application>
  <DocSecurity>0</DocSecurity>
  <Lines>152</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Xenophon Moussas</dc:creator>
  <cp:keywords/>
  <dc:description/>
  <cp:lastModifiedBy>Xenophon Moussas</cp:lastModifiedBy>
  <cp:revision>5</cp:revision>
  <dcterms:created xsi:type="dcterms:W3CDTF">2025-03-23T20:55:00Z</dcterms:created>
  <dcterms:modified xsi:type="dcterms:W3CDTF">2025-05-18T17:20:00Z</dcterms:modified>
</cp:coreProperties>
</file>